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663" w:rsidRDefault="00182F12" w:rsidP="002C4207">
      <w:pPr>
        <w:spacing w:after="0" w:line="240" w:lineRule="auto"/>
        <w:rPr>
          <w:sz w:val="24"/>
          <w:szCs w:val="24"/>
        </w:rPr>
      </w:pPr>
      <w:r w:rsidRPr="0098711B">
        <w:rPr>
          <w:sz w:val="24"/>
          <w:szCs w:val="24"/>
        </w:rPr>
        <w:tab/>
      </w:r>
      <w:r w:rsidRPr="0098711B">
        <w:rPr>
          <w:sz w:val="24"/>
          <w:szCs w:val="24"/>
        </w:rPr>
        <w:tab/>
      </w:r>
      <w:r w:rsidRPr="0098711B">
        <w:rPr>
          <w:sz w:val="24"/>
          <w:szCs w:val="24"/>
        </w:rPr>
        <w:tab/>
      </w:r>
      <w:r w:rsidRPr="0098711B">
        <w:rPr>
          <w:sz w:val="24"/>
          <w:szCs w:val="24"/>
        </w:rPr>
        <w:tab/>
      </w:r>
      <w:r w:rsidRPr="0098711B">
        <w:rPr>
          <w:sz w:val="24"/>
          <w:szCs w:val="24"/>
        </w:rPr>
        <w:tab/>
      </w:r>
      <w:r w:rsidRPr="0098711B">
        <w:rPr>
          <w:sz w:val="24"/>
          <w:szCs w:val="24"/>
        </w:rPr>
        <w:tab/>
      </w:r>
      <w:r w:rsidRPr="0098711B">
        <w:rPr>
          <w:sz w:val="24"/>
          <w:szCs w:val="24"/>
        </w:rPr>
        <w:tab/>
      </w:r>
      <w:r w:rsidRPr="0098711B">
        <w:rPr>
          <w:sz w:val="24"/>
          <w:szCs w:val="24"/>
        </w:rPr>
        <w:tab/>
        <w:t>Dato:</w:t>
      </w:r>
      <w:r w:rsidR="007C50E1">
        <w:rPr>
          <w:sz w:val="24"/>
          <w:szCs w:val="24"/>
        </w:rPr>
        <w:t xml:space="preserve"> </w:t>
      </w:r>
      <w:r w:rsidR="0075083C">
        <w:rPr>
          <w:sz w:val="24"/>
          <w:szCs w:val="24"/>
        </w:rPr>
        <w:fldChar w:fldCharType="begin"/>
      </w:r>
      <w:r w:rsidR="0075083C">
        <w:rPr>
          <w:sz w:val="24"/>
          <w:szCs w:val="24"/>
        </w:rPr>
        <w:instrText xml:space="preserve"> TIME \@ "dd.MM.yyyy" </w:instrText>
      </w:r>
      <w:r w:rsidR="0075083C">
        <w:rPr>
          <w:sz w:val="24"/>
          <w:szCs w:val="24"/>
        </w:rPr>
        <w:fldChar w:fldCharType="separate"/>
      </w:r>
      <w:r w:rsidR="00634EDB">
        <w:rPr>
          <w:noProof/>
          <w:sz w:val="24"/>
          <w:szCs w:val="24"/>
        </w:rPr>
        <w:t>22.09.2020</w:t>
      </w:r>
      <w:r w:rsidR="0075083C">
        <w:rPr>
          <w:sz w:val="24"/>
          <w:szCs w:val="24"/>
        </w:rPr>
        <w:fldChar w:fldCharType="end"/>
      </w:r>
    </w:p>
    <w:p w:rsidR="009377C5" w:rsidRDefault="009377C5" w:rsidP="009377C5">
      <w:pPr>
        <w:spacing w:after="0" w:line="240" w:lineRule="auto"/>
        <w:jc w:val="center"/>
        <w:rPr>
          <w:b/>
          <w:sz w:val="36"/>
          <w:szCs w:val="36"/>
        </w:rPr>
      </w:pPr>
      <w:r w:rsidRPr="009377C5">
        <w:rPr>
          <w:b/>
          <w:sz w:val="36"/>
          <w:szCs w:val="36"/>
        </w:rPr>
        <w:t>SAMARBEIDSUTVALGET</w:t>
      </w:r>
      <w:r w:rsidR="00A04FF5">
        <w:rPr>
          <w:b/>
          <w:sz w:val="36"/>
          <w:szCs w:val="36"/>
        </w:rPr>
        <w:t>/</w:t>
      </w:r>
      <w:r w:rsidR="00A04FF5" w:rsidRPr="00A04FF5">
        <w:rPr>
          <w:b/>
          <w:color w:val="FF0000"/>
          <w:sz w:val="36"/>
          <w:szCs w:val="36"/>
        </w:rPr>
        <w:t>SKOLEMILJØUTVALGET</w:t>
      </w:r>
    </w:p>
    <w:p w:rsidR="009377C5" w:rsidRDefault="00A922CD" w:rsidP="009377C5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Referat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33"/>
        <w:gridCol w:w="2070"/>
        <w:gridCol w:w="2416"/>
        <w:gridCol w:w="1331"/>
        <w:gridCol w:w="2010"/>
      </w:tblGrid>
      <w:tr w:rsidR="009377C5" w:rsidTr="001B106A">
        <w:tc>
          <w:tcPr>
            <w:tcW w:w="1242" w:type="dxa"/>
          </w:tcPr>
          <w:p w:rsidR="009377C5" w:rsidRPr="009377C5" w:rsidRDefault="009377C5" w:rsidP="009377C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Dato</w:t>
            </w:r>
          </w:p>
        </w:tc>
        <w:tc>
          <w:tcPr>
            <w:tcW w:w="8044" w:type="dxa"/>
            <w:gridSpan w:val="4"/>
          </w:tcPr>
          <w:p w:rsidR="009377C5" w:rsidRPr="009377C5" w:rsidRDefault="009377C5" w:rsidP="009377C5">
            <w:pPr>
              <w:spacing w:after="0" w:line="240" w:lineRule="auto"/>
              <w:rPr>
                <w:sz w:val="24"/>
                <w:szCs w:val="24"/>
              </w:rPr>
            </w:pPr>
            <w:r w:rsidRPr="009377C5">
              <w:rPr>
                <w:sz w:val="24"/>
                <w:szCs w:val="24"/>
              </w:rPr>
              <w:t>Tirsdag, 1</w:t>
            </w:r>
            <w:r w:rsidR="005530B3">
              <w:rPr>
                <w:sz w:val="24"/>
                <w:szCs w:val="24"/>
              </w:rPr>
              <w:t>5</w:t>
            </w:r>
            <w:r w:rsidRPr="009377C5">
              <w:rPr>
                <w:sz w:val="24"/>
                <w:szCs w:val="24"/>
              </w:rPr>
              <w:t>. september 20</w:t>
            </w:r>
            <w:r w:rsidR="005530B3">
              <w:rPr>
                <w:sz w:val="24"/>
                <w:szCs w:val="24"/>
              </w:rPr>
              <w:t>20</w:t>
            </w:r>
          </w:p>
        </w:tc>
      </w:tr>
      <w:tr w:rsidR="009377C5" w:rsidTr="001B106A">
        <w:tc>
          <w:tcPr>
            <w:tcW w:w="1242" w:type="dxa"/>
          </w:tcPr>
          <w:p w:rsidR="009377C5" w:rsidRDefault="009377C5" w:rsidP="009377C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Klokken </w:t>
            </w:r>
          </w:p>
        </w:tc>
        <w:tc>
          <w:tcPr>
            <w:tcW w:w="8044" w:type="dxa"/>
            <w:gridSpan w:val="4"/>
          </w:tcPr>
          <w:p w:rsidR="009377C5" w:rsidRPr="009377C5" w:rsidRDefault="009377C5" w:rsidP="009377C5">
            <w:pPr>
              <w:spacing w:after="0" w:line="240" w:lineRule="auto"/>
              <w:rPr>
                <w:sz w:val="24"/>
                <w:szCs w:val="24"/>
              </w:rPr>
            </w:pPr>
            <w:r w:rsidRPr="009377C5">
              <w:rPr>
                <w:sz w:val="24"/>
                <w:szCs w:val="24"/>
              </w:rPr>
              <w:t>19.00 – 20.30</w:t>
            </w:r>
          </w:p>
        </w:tc>
      </w:tr>
      <w:tr w:rsidR="009377C5" w:rsidTr="001B106A">
        <w:tc>
          <w:tcPr>
            <w:tcW w:w="1242" w:type="dxa"/>
          </w:tcPr>
          <w:p w:rsidR="009377C5" w:rsidRDefault="009377C5" w:rsidP="009377C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Sted</w:t>
            </w:r>
          </w:p>
        </w:tc>
        <w:tc>
          <w:tcPr>
            <w:tcW w:w="8044" w:type="dxa"/>
            <w:gridSpan w:val="4"/>
          </w:tcPr>
          <w:p w:rsidR="009377C5" w:rsidRPr="009377C5" w:rsidRDefault="009377C5" w:rsidP="009377C5">
            <w:pPr>
              <w:spacing w:after="0" w:line="240" w:lineRule="auto"/>
              <w:rPr>
                <w:sz w:val="24"/>
                <w:szCs w:val="24"/>
              </w:rPr>
            </w:pPr>
            <w:r w:rsidRPr="009377C5">
              <w:rPr>
                <w:sz w:val="24"/>
                <w:szCs w:val="24"/>
              </w:rPr>
              <w:t>Holla 10årige skole personalrommet</w:t>
            </w:r>
          </w:p>
        </w:tc>
      </w:tr>
      <w:tr w:rsidR="001B106A" w:rsidTr="001B106A">
        <w:tc>
          <w:tcPr>
            <w:tcW w:w="1242" w:type="dxa"/>
          </w:tcPr>
          <w:p w:rsidR="009377C5" w:rsidRDefault="009377C5" w:rsidP="009377C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Innkalles</w:t>
            </w:r>
          </w:p>
        </w:tc>
        <w:tc>
          <w:tcPr>
            <w:tcW w:w="2127" w:type="dxa"/>
          </w:tcPr>
          <w:p w:rsidR="009377C5" w:rsidRDefault="009377C5" w:rsidP="009377C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Medlemmer-</w:t>
            </w:r>
          </w:p>
          <w:p w:rsidR="009377C5" w:rsidRDefault="009377C5" w:rsidP="009377C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møteplikt</w:t>
            </w:r>
          </w:p>
        </w:tc>
        <w:tc>
          <w:tcPr>
            <w:tcW w:w="2442" w:type="dxa"/>
          </w:tcPr>
          <w:p w:rsidR="009377C5" w:rsidRPr="009377C5" w:rsidRDefault="009377C5" w:rsidP="009377C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Verv/representerer</w:t>
            </w:r>
          </w:p>
        </w:tc>
        <w:tc>
          <w:tcPr>
            <w:tcW w:w="1385" w:type="dxa"/>
          </w:tcPr>
          <w:p w:rsidR="009377C5" w:rsidRPr="009377C5" w:rsidRDefault="009377C5" w:rsidP="009377C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Til stede</w:t>
            </w:r>
          </w:p>
        </w:tc>
        <w:tc>
          <w:tcPr>
            <w:tcW w:w="2090" w:type="dxa"/>
          </w:tcPr>
          <w:p w:rsidR="009377C5" w:rsidRPr="009377C5" w:rsidRDefault="009377C5" w:rsidP="009377C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Vara – møterett</w:t>
            </w:r>
          </w:p>
        </w:tc>
      </w:tr>
      <w:tr w:rsidR="009377C5" w:rsidTr="00C26F65">
        <w:tc>
          <w:tcPr>
            <w:tcW w:w="1242" w:type="dxa"/>
          </w:tcPr>
          <w:p w:rsidR="009377C5" w:rsidRDefault="009A0CF0" w:rsidP="009377C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Til stede:</w:t>
            </w:r>
          </w:p>
        </w:tc>
        <w:tc>
          <w:tcPr>
            <w:tcW w:w="2127" w:type="dxa"/>
          </w:tcPr>
          <w:p w:rsidR="009377C5" w:rsidRPr="005530B3" w:rsidRDefault="009A0CF0" w:rsidP="00C26F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Geir Inge Wighus</w:t>
            </w:r>
          </w:p>
        </w:tc>
        <w:tc>
          <w:tcPr>
            <w:tcW w:w="2442" w:type="dxa"/>
          </w:tcPr>
          <w:p w:rsidR="009377C5" w:rsidRPr="005530B3" w:rsidRDefault="009377C5" w:rsidP="001B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0B3">
              <w:rPr>
                <w:rFonts w:ascii="Times New Roman" w:hAnsi="Times New Roman"/>
                <w:sz w:val="24"/>
                <w:szCs w:val="24"/>
              </w:rPr>
              <w:t>Leder SU</w:t>
            </w:r>
          </w:p>
        </w:tc>
        <w:tc>
          <w:tcPr>
            <w:tcW w:w="1385" w:type="dxa"/>
          </w:tcPr>
          <w:p w:rsidR="009377C5" w:rsidRPr="005530B3" w:rsidRDefault="009377C5" w:rsidP="009377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</w:tcPr>
          <w:p w:rsidR="009377C5" w:rsidRPr="005530B3" w:rsidRDefault="009377C5" w:rsidP="00C2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7C5" w:rsidTr="00C26F65">
        <w:tc>
          <w:tcPr>
            <w:tcW w:w="1242" w:type="dxa"/>
          </w:tcPr>
          <w:p w:rsidR="009377C5" w:rsidRDefault="009A0CF0" w:rsidP="009377C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Til stede:</w:t>
            </w:r>
          </w:p>
        </w:tc>
        <w:tc>
          <w:tcPr>
            <w:tcW w:w="2127" w:type="dxa"/>
          </w:tcPr>
          <w:p w:rsidR="009377C5" w:rsidRPr="005530B3" w:rsidRDefault="009A0CF0" w:rsidP="009A0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Ingar Nyheim Kaasa</w:t>
            </w:r>
          </w:p>
        </w:tc>
        <w:tc>
          <w:tcPr>
            <w:tcW w:w="2442" w:type="dxa"/>
          </w:tcPr>
          <w:p w:rsidR="009377C5" w:rsidRPr="005530B3" w:rsidRDefault="009377C5" w:rsidP="001B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0B3">
              <w:rPr>
                <w:rFonts w:ascii="Times New Roman" w:hAnsi="Times New Roman"/>
                <w:sz w:val="24"/>
                <w:szCs w:val="24"/>
              </w:rPr>
              <w:t>Nestleder SU</w:t>
            </w:r>
          </w:p>
        </w:tc>
        <w:tc>
          <w:tcPr>
            <w:tcW w:w="1385" w:type="dxa"/>
          </w:tcPr>
          <w:p w:rsidR="009377C5" w:rsidRPr="005530B3" w:rsidRDefault="009377C5" w:rsidP="009377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</w:tcPr>
          <w:p w:rsidR="009377C5" w:rsidRPr="005530B3" w:rsidRDefault="009377C5" w:rsidP="00C2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7C5" w:rsidTr="00C26F65">
        <w:tc>
          <w:tcPr>
            <w:tcW w:w="1242" w:type="dxa"/>
          </w:tcPr>
          <w:p w:rsidR="009377C5" w:rsidRDefault="009A0CF0" w:rsidP="009377C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Til stede:</w:t>
            </w:r>
          </w:p>
        </w:tc>
        <w:tc>
          <w:tcPr>
            <w:tcW w:w="2127" w:type="dxa"/>
          </w:tcPr>
          <w:p w:rsidR="009377C5" w:rsidRPr="005530B3" w:rsidRDefault="009377C5" w:rsidP="00553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0B3">
              <w:rPr>
                <w:rFonts w:ascii="Times New Roman" w:hAnsi="Times New Roman"/>
                <w:sz w:val="24"/>
                <w:szCs w:val="24"/>
              </w:rPr>
              <w:t>Anne Lindgren</w:t>
            </w:r>
          </w:p>
        </w:tc>
        <w:tc>
          <w:tcPr>
            <w:tcW w:w="2442" w:type="dxa"/>
          </w:tcPr>
          <w:p w:rsidR="009377C5" w:rsidRPr="005530B3" w:rsidRDefault="009377C5" w:rsidP="001B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0B3">
              <w:rPr>
                <w:rFonts w:ascii="Times New Roman" w:hAnsi="Times New Roman"/>
                <w:sz w:val="24"/>
                <w:szCs w:val="24"/>
              </w:rPr>
              <w:t>Nome kommune skole</w:t>
            </w:r>
          </w:p>
        </w:tc>
        <w:tc>
          <w:tcPr>
            <w:tcW w:w="1385" w:type="dxa"/>
          </w:tcPr>
          <w:p w:rsidR="009377C5" w:rsidRPr="005530B3" w:rsidRDefault="009377C5" w:rsidP="009377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</w:tcPr>
          <w:p w:rsidR="009377C5" w:rsidRPr="005530B3" w:rsidRDefault="005530B3" w:rsidP="009A0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0B3">
              <w:rPr>
                <w:rFonts w:ascii="Times New Roman" w:hAnsi="Times New Roman"/>
                <w:sz w:val="24"/>
                <w:szCs w:val="24"/>
              </w:rPr>
              <w:t>Trude Friedrich</w:t>
            </w:r>
          </w:p>
        </w:tc>
      </w:tr>
      <w:tr w:rsidR="009377C5" w:rsidTr="00C26F65">
        <w:tc>
          <w:tcPr>
            <w:tcW w:w="1242" w:type="dxa"/>
          </w:tcPr>
          <w:p w:rsidR="009377C5" w:rsidRDefault="009A0CF0" w:rsidP="009377C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M.F.:</w:t>
            </w:r>
          </w:p>
        </w:tc>
        <w:tc>
          <w:tcPr>
            <w:tcW w:w="2127" w:type="dxa"/>
          </w:tcPr>
          <w:p w:rsidR="009377C5" w:rsidRPr="005530B3" w:rsidRDefault="005530B3" w:rsidP="00553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0B3">
              <w:rPr>
                <w:rFonts w:ascii="Times New Roman" w:hAnsi="Times New Roman"/>
                <w:sz w:val="24"/>
                <w:szCs w:val="24"/>
              </w:rPr>
              <w:t>Tormod Halvorsen</w:t>
            </w:r>
          </w:p>
        </w:tc>
        <w:tc>
          <w:tcPr>
            <w:tcW w:w="2442" w:type="dxa"/>
          </w:tcPr>
          <w:p w:rsidR="009377C5" w:rsidRPr="005530B3" w:rsidRDefault="009377C5" w:rsidP="001B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0B3">
              <w:rPr>
                <w:rFonts w:ascii="Times New Roman" w:hAnsi="Times New Roman"/>
                <w:sz w:val="24"/>
                <w:szCs w:val="24"/>
              </w:rPr>
              <w:t>Nome kommune</w:t>
            </w:r>
          </w:p>
        </w:tc>
        <w:tc>
          <w:tcPr>
            <w:tcW w:w="1385" w:type="dxa"/>
          </w:tcPr>
          <w:p w:rsidR="009377C5" w:rsidRPr="005530B3" w:rsidRDefault="009377C5" w:rsidP="009377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</w:tcPr>
          <w:p w:rsidR="009377C5" w:rsidRPr="005530B3" w:rsidRDefault="005530B3" w:rsidP="009A0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0B3">
              <w:rPr>
                <w:rFonts w:ascii="Times New Roman" w:hAnsi="Times New Roman"/>
                <w:sz w:val="24"/>
                <w:szCs w:val="24"/>
              </w:rPr>
              <w:t>Kristian Hanto</w:t>
            </w:r>
          </w:p>
        </w:tc>
      </w:tr>
      <w:tr w:rsidR="001B106A" w:rsidTr="00C26F65">
        <w:tc>
          <w:tcPr>
            <w:tcW w:w="1242" w:type="dxa"/>
          </w:tcPr>
          <w:p w:rsidR="001B106A" w:rsidRDefault="009A0CF0" w:rsidP="009377C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M.F.:</w:t>
            </w:r>
          </w:p>
        </w:tc>
        <w:tc>
          <w:tcPr>
            <w:tcW w:w="2127" w:type="dxa"/>
          </w:tcPr>
          <w:p w:rsidR="001B106A" w:rsidRPr="005530B3" w:rsidRDefault="00A815F2" w:rsidP="00553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0B3">
              <w:rPr>
                <w:rFonts w:ascii="Times New Roman" w:hAnsi="Times New Roman"/>
                <w:sz w:val="24"/>
                <w:szCs w:val="24"/>
              </w:rPr>
              <w:t>Kristin E. Larsen</w:t>
            </w:r>
          </w:p>
        </w:tc>
        <w:tc>
          <w:tcPr>
            <w:tcW w:w="2442" w:type="dxa"/>
          </w:tcPr>
          <w:p w:rsidR="001B106A" w:rsidRPr="005530B3" w:rsidRDefault="001B106A" w:rsidP="001B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0B3">
              <w:rPr>
                <w:rFonts w:ascii="Times New Roman" w:hAnsi="Times New Roman"/>
                <w:sz w:val="24"/>
                <w:szCs w:val="24"/>
              </w:rPr>
              <w:t>lærerpersonalet</w:t>
            </w:r>
          </w:p>
        </w:tc>
        <w:tc>
          <w:tcPr>
            <w:tcW w:w="1385" w:type="dxa"/>
          </w:tcPr>
          <w:p w:rsidR="001B106A" w:rsidRPr="005530B3" w:rsidRDefault="001B106A" w:rsidP="009377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</w:tcPr>
          <w:p w:rsidR="001B106A" w:rsidRPr="005530B3" w:rsidRDefault="005530B3" w:rsidP="009A0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0B3">
              <w:rPr>
                <w:rFonts w:ascii="Times New Roman" w:hAnsi="Times New Roman"/>
                <w:sz w:val="24"/>
                <w:szCs w:val="24"/>
              </w:rPr>
              <w:t>Tina Hosen</w:t>
            </w:r>
          </w:p>
        </w:tc>
      </w:tr>
      <w:tr w:rsidR="001B106A" w:rsidTr="00C26F65">
        <w:tc>
          <w:tcPr>
            <w:tcW w:w="1242" w:type="dxa"/>
          </w:tcPr>
          <w:p w:rsidR="001B106A" w:rsidRDefault="009A0CF0" w:rsidP="009377C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Til stede:</w:t>
            </w:r>
          </w:p>
        </w:tc>
        <w:tc>
          <w:tcPr>
            <w:tcW w:w="2127" w:type="dxa"/>
          </w:tcPr>
          <w:p w:rsidR="001B106A" w:rsidRPr="005530B3" w:rsidRDefault="005530B3" w:rsidP="00553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0B3">
              <w:rPr>
                <w:rFonts w:ascii="Times New Roman" w:hAnsi="Times New Roman"/>
                <w:sz w:val="24"/>
                <w:szCs w:val="24"/>
              </w:rPr>
              <w:t>Astrid Settendahl Hogga</w:t>
            </w:r>
          </w:p>
        </w:tc>
        <w:tc>
          <w:tcPr>
            <w:tcW w:w="2442" w:type="dxa"/>
          </w:tcPr>
          <w:p w:rsidR="001B106A" w:rsidRPr="005530B3" w:rsidRDefault="001B106A" w:rsidP="001B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0B3">
              <w:rPr>
                <w:rFonts w:ascii="Times New Roman" w:hAnsi="Times New Roman"/>
                <w:sz w:val="24"/>
                <w:szCs w:val="24"/>
              </w:rPr>
              <w:t>lærerpersonalet</w:t>
            </w:r>
          </w:p>
        </w:tc>
        <w:tc>
          <w:tcPr>
            <w:tcW w:w="1385" w:type="dxa"/>
          </w:tcPr>
          <w:p w:rsidR="001B106A" w:rsidRPr="005530B3" w:rsidRDefault="001B106A" w:rsidP="009377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</w:tcPr>
          <w:p w:rsidR="001B106A" w:rsidRPr="005530B3" w:rsidRDefault="005530B3" w:rsidP="009A0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0B3">
              <w:rPr>
                <w:rFonts w:ascii="Times New Roman" w:hAnsi="Times New Roman"/>
                <w:sz w:val="24"/>
                <w:szCs w:val="24"/>
              </w:rPr>
              <w:t>Jane A. Lindheim</w:t>
            </w:r>
          </w:p>
        </w:tc>
      </w:tr>
      <w:tr w:rsidR="001B106A" w:rsidTr="00C26F65">
        <w:tc>
          <w:tcPr>
            <w:tcW w:w="1242" w:type="dxa"/>
          </w:tcPr>
          <w:p w:rsidR="001B106A" w:rsidRDefault="009A0CF0" w:rsidP="001B106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Til stede:</w:t>
            </w:r>
          </w:p>
        </w:tc>
        <w:tc>
          <w:tcPr>
            <w:tcW w:w="2127" w:type="dxa"/>
          </w:tcPr>
          <w:p w:rsidR="001B106A" w:rsidRPr="005530B3" w:rsidRDefault="006B439E" w:rsidP="00553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0B3">
              <w:rPr>
                <w:rFonts w:ascii="Times New Roman" w:hAnsi="Times New Roman"/>
                <w:sz w:val="24"/>
                <w:szCs w:val="24"/>
              </w:rPr>
              <w:t xml:space="preserve">Gro Anita Tresland </w:t>
            </w:r>
          </w:p>
        </w:tc>
        <w:tc>
          <w:tcPr>
            <w:tcW w:w="2442" w:type="dxa"/>
          </w:tcPr>
          <w:p w:rsidR="001B106A" w:rsidRPr="005530B3" w:rsidRDefault="001B106A" w:rsidP="001B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0B3">
              <w:rPr>
                <w:rFonts w:ascii="Times New Roman" w:hAnsi="Times New Roman"/>
                <w:sz w:val="24"/>
                <w:szCs w:val="24"/>
              </w:rPr>
              <w:t>Andre tilsatte</w:t>
            </w:r>
          </w:p>
        </w:tc>
        <w:tc>
          <w:tcPr>
            <w:tcW w:w="1385" w:type="dxa"/>
          </w:tcPr>
          <w:p w:rsidR="001B106A" w:rsidRPr="005530B3" w:rsidRDefault="001B106A" w:rsidP="001B10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</w:tcPr>
          <w:p w:rsidR="001B106A" w:rsidRPr="005530B3" w:rsidRDefault="006B439E" w:rsidP="009A0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0B3">
              <w:rPr>
                <w:rFonts w:ascii="Times New Roman" w:hAnsi="Times New Roman"/>
                <w:sz w:val="24"/>
                <w:szCs w:val="24"/>
              </w:rPr>
              <w:t>May Britt Svensson</w:t>
            </w:r>
          </w:p>
        </w:tc>
      </w:tr>
      <w:tr w:rsidR="001B106A" w:rsidTr="00C26F65">
        <w:tc>
          <w:tcPr>
            <w:tcW w:w="1242" w:type="dxa"/>
          </w:tcPr>
          <w:p w:rsidR="001B106A" w:rsidRDefault="009A0CF0" w:rsidP="001B106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Til stede:</w:t>
            </w:r>
          </w:p>
        </w:tc>
        <w:tc>
          <w:tcPr>
            <w:tcW w:w="2127" w:type="dxa"/>
          </w:tcPr>
          <w:p w:rsidR="001B106A" w:rsidRPr="005530B3" w:rsidRDefault="005530B3" w:rsidP="00553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0B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Vilde Marie Lunde Brauti </w:t>
            </w:r>
            <w:r w:rsidR="00025CF5" w:rsidRPr="005530B3">
              <w:rPr>
                <w:rFonts w:ascii="Times New Roman" w:hAnsi="Times New Roman"/>
                <w:sz w:val="24"/>
                <w:szCs w:val="24"/>
              </w:rPr>
              <w:t>(leder)</w:t>
            </w:r>
          </w:p>
        </w:tc>
        <w:tc>
          <w:tcPr>
            <w:tcW w:w="2442" w:type="dxa"/>
          </w:tcPr>
          <w:p w:rsidR="001B106A" w:rsidRPr="005530B3" w:rsidRDefault="001B106A" w:rsidP="001B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0B3">
              <w:rPr>
                <w:rFonts w:ascii="Times New Roman" w:hAnsi="Times New Roman"/>
                <w:sz w:val="24"/>
                <w:szCs w:val="24"/>
              </w:rPr>
              <w:t>Elevråd -barnetrinn</w:t>
            </w:r>
          </w:p>
        </w:tc>
        <w:tc>
          <w:tcPr>
            <w:tcW w:w="1385" w:type="dxa"/>
          </w:tcPr>
          <w:p w:rsidR="001B106A" w:rsidRPr="005530B3" w:rsidRDefault="009A0CF0" w:rsidP="001B10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Til stede:</w:t>
            </w:r>
          </w:p>
        </w:tc>
        <w:tc>
          <w:tcPr>
            <w:tcW w:w="2090" w:type="dxa"/>
          </w:tcPr>
          <w:p w:rsidR="001B106A" w:rsidRPr="005530B3" w:rsidRDefault="005530B3" w:rsidP="009A0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0B3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Thomas Michael </w:t>
            </w:r>
            <w:r w:rsidR="00025CF5" w:rsidRPr="005530B3">
              <w:rPr>
                <w:rFonts w:ascii="Times New Roman" w:hAnsi="Times New Roman"/>
                <w:sz w:val="24"/>
                <w:szCs w:val="24"/>
              </w:rPr>
              <w:t>(nestleder)</w:t>
            </w:r>
          </w:p>
        </w:tc>
      </w:tr>
      <w:tr w:rsidR="001B106A" w:rsidTr="00C26F65">
        <w:tc>
          <w:tcPr>
            <w:tcW w:w="1242" w:type="dxa"/>
          </w:tcPr>
          <w:p w:rsidR="001B106A" w:rsidRDefault="009A0CF0" w:rsidP="001B106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Til stede:</w:t>
            </w:r>
          </w:p>
        </w:tc>
        <w:tc>
          <w:tcPr>
            <w:tcW w:w="2127" w:type="dxa"/>
          </w:tcPr>
          <w:p w:rsidR="001B106A" w:rsidRPr="005530B3" w:rsidRDefault="005530B3" w:rsidP="00553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5530B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Anne-Mathilde Schwaiger Thorsberg </w:t>
            </w:r>
            <w:r w:rsidR="00025CF5" w:rsidRPr="005530B3">
              <w:rPr>
                <w:rFonts w:ascii="Times New Roman" w:hAnsi="Times New Roman"/>
                <w:sz w:val="24"/>
                <w:szCs w:val="24"/>
                <w:lang w:val="de-DE"/>
              </w:rPr>
              <w:t>(Leder)</w:t>
            </w:r>
          </w:p>
        </w:tc>
        <w:tc>
          <w:tcPr>
            <w:tcW w:w="2442" w:type="dxa"/>
          </w:tcPr>
          <w:p w:rsidR="001B106A" w:rsidRPr="005530B3" w:rsidRDefault="001B106A" w:rsidP="001B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0B3">
              <w:rPr>
                <w:rFonts w:ascii="Times New Roman" w:hAnsi="Times New Roman"/>
                <w:sz w:val="24"/>
                <w:szCs w:val="24"/>
              </w:rPr>
              <w:t>Elevråd-ungdomstrinn</w:t>
            </w:r>
          </w:p>
        </w:tc>
        <w:tc>
          <w:tcPr>
            <w:tcW w:w="1385" w:type="dxa"/>
          </w:tcPr>
          <w:p w:rsidR="001B106A" w:rsidRPr="005530B3" w:rsidRDefault="001B106A" w:rsidP="001B10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</w:tcPr>
          <w:p w:rsidR="001B106A" w:rsidRPr="005530B3" w:rsidRDefault="003C419A" w:rsidP="009A0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Monica Bakkan</w:t>
            </w:r>
            <w:r w:rsidR="005530B3" w:rsidRPr="00553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5CF5" w:rsidRPr="005530B3">
              <w:rPr>
                <w:rFonts w:ascii="Times New Roman" w:hAnsi="Times New Roman"/>
                <w:sz w:val="24"/>
                <w:szCs w:val="24"/>
              </w:rPr>
              <w:t xml:space="preserve">(vara) </w:t>
            </w:r>
          </w:p>
        </w:tc>
      </w:tr>
      <w:tr w:rsidR="001B106A" w:rsidTr="00C26F65">
        <w:tc>
          <w:tcPr>
            <w:tcW w:w="1242" w:type="dxa"/>
          </w:tcPr>
          <w:p w:rsidR="001B106A" w:rsidRDefault="001B106A" w:rsidP="001B106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SK.MILJØ</w:t>
            </w:r>
          </w:p>
          <w:p w:rsidR="009A0CF0" w:rsidRDefault="009A0CF0" w:rsidP="001B106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Til stede:</w:t>
            </w:r>
          </w:p>
        </w:tc>
        <w:tc>
          <w:tcPr>
            <w:tcW w:w="2127" w:type="dxa"/>
          </w:tcPr>
          <w:p w:rsidR="001B106A" w:rsidRPr="005530B3" w:rsidRDefault="009A0CF0" w:rsidP="00553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Anne Guro L. Ringsevjen</w:t>
            </w:r>
          </w:p>
        </w:tc>
        <w:tc>
          <w:tcPr>
            <w:tcW w:w="2442" w:type="dxa"/>
          </w:tcPr>
          <w:p w:rsidR="001B106A" w:rsidRPr="005530B3" w:rsidRDefault="001B106A" w:rsidP="001B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0B3">
              <w:rPr>
                <w:rFonts w:ascii="Times New Roman" w:hAnsi="Times New Roman"/>
                <w:sz w:val="24"/>
                <w:szCs w:val="24"/>
              </w:rPr>
              <w:t>Foreldrerep</w:t>
            </w:r>
          </w:p>
        </w:tc>
        <w:tc>
          <w:tcPr>
            <w:tcW w:w="1385" w:type="dxa"/>
          </w:tcPr>
          <w:p w:rsidR="001B106A" w:rsidRPr="005530B3" w:rsidRDefault="001B106A" w:rsidP="001B10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</w:tcPr>
          <w:p w:rsidR="001B106A" w:rsidRPr="005530B3" w:rsidRDefault="001B106A" w:rsidP="009A0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06A" w:rsidTr="00C26F65">
        <w:tc>
          <w:tcPr>
            <w:tcW w:w="1242" w:type="dxa"/>
          </w:tcPr>
          <w:p w:rsidR="001B106A" w:rsidRDefault="001B106A" w:rsidP="001B106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SK.MILJØ</w:t>
            </w:r>
          </w:p>
          <w:p w:rsidR="009A0CF0" w:rsidRDefault="009A0CF0" w:rsidP="001B106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Til stede:</w:t>
            </w:r>
          </w:p>
        </w:tc>
        <w:tc>
          <w:tcPr>
            <w:tcW w:w="2127" w:type="dxa"/>
          </w:tcPr>
          <w:p w:rsidR="001B106A" w:rsidRPr="005530B3" w:rsidRDefault="005530B3" w:rsidP="00553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0B3">
              <w:rPr>
                <w:rFonts w:ascii="Times New Roman" w:hAnsi="Times New Roman"/>
                <w:sz w:val="24"/>
                <w:szCs w:val="24"/>
              </w:rPr>
              <w:t>Lilly Maja Bälldal</w:t>
            </w:r>
            <w:r w:rsidR="00025CF5" w:rsidRPr="005530B3">
              <w:rPr>
                <w:rFonts w:ascii="Times New Roman" w:hAnsi="Times New Roman"/>
                <w:sz w:val="24"/>
                <w:szCs w:val="24"/>
              </w:rPr>
              <w:t xml:space="preserve"> (nestleder)</w:t>
            </w:r>
          </w:p>
        </w:tc>
        <w:tc>
          <w:tcPr>
            <w:tcW w:w="2442" w:type="dxa"/>
          </w:tcPr>
          <w:p w:rsidR="001B106A" w:rsidRPr="005530B3" w:rsidRDefault="001B106A" w:rsidP="001B1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0B3">
              <w:rPr>
                <w:rFonts w:ascii="Times New Roman" w:hAnsi="Times New Roman"/>
                <w:sz w:val="24"/>
                <w:szCs w:val="24"/>
              </w:rPr>
              <w:t>Elevrep</w:t>
            </w:r>
          </w:p>
        </w:tc>
        <w:tc>
          <w:tcPr>
            <w:tcW w:w="1385" w:type="dxa"/>
          </w:tcPr>
          <w:p w:rsidR="001B106A" w:rsidRPr="005530B3" w:rsidRDefault="001B106A" w:rsidP="001B10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</w:tcPr>
          <w:p w:rsidR="001B106A" w:rsidRPr="005530B3" w:rsidRDefault="003C419A" w:rsidP="009A0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Monica Bakkan</w:t>
            </w:r>
            <w:r w:rsidR="005530B3" w:rsidRPr="00553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5CF5" w:rsidRPr="005530B3">
              <w:rPr>
                <w:rFonts w:ascii="Times New Roman" w:hAnsi="Times New Roman"/>
                <w:sz w:val="24"/>
                <w:szCs w:val="24"/>
              </w:rPr>
              <w:t>(vara)</w:t>
            </w:r>
          </w:p>
        </w:tc>
      </w:tr>
    </w:tbl>
    <w:p w:rsidR="009377C5" w:rsidRDefault="009377C5" w:rsidP="001B106A">
      <w:pPr>
        <w:spacing w:after="0" w:line="240" w:lineRule="auto"/>
        <w:rPr>
          <w:b/>
          <w:sz w:val="36"/>
          <w:szCs w:val="3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1"/>
        <w:gridCol w:w="5833"/>
        <w:gridCol w:w="1986"/>
      </w:tblGrid>
      <w:tr w:rsidR="00A87879" w:rsidTr="00A87879">
        <w:tc>
          <w:tcPr>
            <w:tcW w:w="1242" w:type="dxa"/>
          </w:tcPr>
          <w:p w:rsidR="00A87879" w:rsidRPr="00A87879" w:rsidRDefault="00A87879" w:rsidP="001B106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Saksliste</w:t>
            </w:r>
          </w:p>
        </w:tc>
        <w:tc>
          <w:tcPr>
            <w:tcW w:w="5954" w:type="dxa"/>
          </w:tcPr>
          <w:p w:rsidR="00A87879" w:rsidRPr="00A87879" w:rsidRDefault="00A87879" w:rsidP="001B106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014" w:type="dxa"/>
          </w:tcPr>
          <w:p w:rsidR="00A87879" w:rsidRPr="00A87879" w:rsidRDefault="00A87879" w:rsidP="001B106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Ansvarlig</w:t>
            </w:r>
          </w:p>
        </w:tc>
      </w:tr>
      <w:tr w:rsidR="00A87879" w:rsidRPr="00A87879" w:rsidTr="00A87879">
        <w:tc>
          <w:tcPr>
            <w:tcW w:w="1242" w:type="dxa"/>
          </w:tcPr>
          <w:p w:rsidR="00A87879" w:rsidRPr="00A87879" w:rsidRDefault="00A04FF5" w:rsidP="001B106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5530B3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/</w:t>
            </w:r>
            <w:r w:rsidR="005530B3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954" w:type="dxa"/>
          </w:tcPr>
          <w:p w:rsidR="00A87879" w:rsidRDefault="00A04FF5" w:rsidP="001B106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Valg av nytt SU </w:t>
            </w:r>
            <w:r w:rsidR="005530B3">
              <w:rPr>
                <w:b/>
                <w:sz w:val="24"/>
                <w:szCs w:val="24"/>
              </w:rPr>
              <w:t>2020-21</w:t>
            </w:r>
          </w:p>
          <w:p w:rsidR="006B439E" w:rsidRPr="006B439E" w:rsidRDefault="006B439E" w:rsidP="006B439E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6B439E">
              <w:rPr>
                <w:sz w:val="24"/>
                <w:szCs w:val="24"/>
              </w:rPr>
              <w:t>Leder</w:t>
            </w:r>
            <w:r w:rsidR="00D30EAA">
              <w:rPr>
                <w:sz w:val="24"/>
                <w:szCs w:val="24"/>
              </w:rPr>
              <w:t xml:space="preserve"> i SU</w:t>
            </w:r>
            <w:r w:rsidR="009A0CF0">
              <w:rPr>
                <w:sz w:val="24"/>
                <w:szCs w:val="24"/>
              </w:rPr>
              <w:t>: Geir Inge Wighus</w:t>
            </w:r>
          </w:p>
          <w:p w:rsidR="006B439E" w:rsidRDefault="006B439E" w:rsidP="006B439E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6B439E">
              <w:rPr>
                <w:sz w:val="24"/>
                <w:szCs w:val="24"/>
              </w:rPr>
              <w:t>Nestleder</w:t>
            </w:r>
            <w:r w:rsidR="00D30EAA">
              <w:rPr>
                <w:sz w:val="24"/>
                <w:szCs w:val="24"/>
              </w:rPr>
              <w:t xml:space="preserve"> i SU</w:t>
            </w:r>
            <w:r w:rsidR="009A0CF0">
              <w:rPr>
                <w:sz w:val="24"/>
                <w:szCs w:val="24"/>
              </w:rPr>
              <w:t>: Ingar Nyheim Kaasa</w:t>
            </w:r>
          </w:p>
          <w:p w:rsidR="006B439E" w:rsidRDefault="006B439E" w:rsidP="006B439E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6B439E">
              <w:rPr>
                <w:sz w:val="24"/>
                <w:szCs w:val="24"/>
              </w:rPr>
              <w:t>Medlem til skolemiljøutvalget</w:t>
            </w:r>
            <w:r w:rsidR="009A0CF0">
              <w:rPr>
                <w:sz w:val="24"/>
                <w:szCs w:val="24"/>
              </w:rPr>
              <w:t>: Anne Guro L. Ringsevjen</w:t>
            </w:r>
          </w:p>
          <w:p w:rsidR="006B439E" w:rsidRDefault="006B439E" w:rsidP="006B439E">
            <w:pPr>
              <w:pStyle w:val="Listeavsnit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og </w:t>
            </w:r>
            <w:r w:rsidR="00D30EAA">
              <w:rPr>
                <w:sz w:val="24"/>
                <w:szCs w:val="24"/>
              </w:rPr>
              <w:t xml:space="preserve">personlige </w:t>
            </w:r>
            <w:r>
              <w:rPr>
                <w:sz w:val="24"/>
                <w:szCs w:val="24"/>
              </w:rPr>
              <w:t>varapersoner</w:t>
            </w:r>
            <w:r w:rsidR="009A0CF0">
              <w:rPr>
                <w:sz w:val="24"/>
                <w:szCs w:val="24"/>
              </w:rPr>
              <w:t>. De må velges i neste møte 20. oktober.</w:t>
            </w:r>
          </w:p>
          <w:p w:rsidR="009A0CF0" w:rsidRPr="006B439E" w:rsidRDefault="009A0CF0" w:rsidP="006B439E">
            <w:pPr>
              <w:pStyle w:val="Listeavsnit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:rsidR="00A87879" w:rsidRPr="00A87879" w:rsidRDefault="00A04FF5" w:rsidP="001B106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Rektor</w:t>
            </w:r>
          </w:p>
        </w:tc>
      </w:tr>
      <w:tr w:rsidR="00A04FF5" w:rsidRPr="00A87879" w:rsidTr="00A87879">
        <w:tc>
          <w:tcPr>
            <w:tcW w:w="1242" w:type="dxa"/>
          </w:tcPr>
          <w:p w:rsidR="00A04FF5" w:rsidRDefault="00A04FF5" w:rsidP="00A04FF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  <w:r w:rsidR="005530B3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/</w:t>
            </w:r>
            <w:r w:rsidR="005530B3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954" w:type="dxa"/>
          </w:tcPr>
          <w:p w:rsidR="00A04FF5" w:rsidRDefault="00023A07" w:rsidP="00A04FF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Opplæringsloven </w:t>
            </w:r>
            <w:r w:rsidR="007E6D3C">
              <w:rPr>
                <w:rFonts w:cs="Calibri"/>
                <w:b/>
                <w:sz w:val="24"/>
                <w:szCs w:val="24"/>
              </w:rPr>
              <w:t>kap.</w:t>
            </w:r>
            <w:r>
              <w:rPr>
                <w:rFonts w:cs="Calibri"/>
                <w:b/>
                <w:sz w:val="24"/>
                <w:szCs w:val="24"/>
              </w:rPr>
              <w:t xml:space="preserve"> 11. Organ for brukarmedverknad i skolen. </w:t>
            </w:r>
            <w:r w:rsidR="00A04FF5" w:rsidRPr="00A04FF5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A04FF5" w:rsidRPr="00A04FF5">
              <w:rPr>
                <w:rFonts w:cs="Calibri"/>
                <w:sz w:val="24"/>
                <w:szCs w:val="24"/>
              </w:rPr>
              <w:t>(Deles ut på møtet.)</w:t>
            </w:r>
          </w:p>
          <w:p w:rsidR="009A0CF0" w:rsidRPr="00A04FF5" w:rsidRDefault="009A0CF0" w:rsidP="00A04FF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Tatt til orientering.</w:t>
            </w:r>
          </w:p>
          <w:p w:rsidR="00A04FF5" w:rsidRDefault="00A04FF5" w:rsidP="00A04FF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14" w:type="dxa"/>
          </w:tcPr>
          <w:p w:rsidR="00A04FF5" w:rsidRDefault="00A04FF5" w:rsidP="00A04FF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Rektor</w:t>
            </w:r>
          </w:p>
        </w:tc>
      </w:tr>
      <w:tr w:rsidR="00A04FF5" w:rsidRPr="00A87879" w:rsidTr="00A87879">
        <w:tc>
          <w:tcPr>
            <w:tcW w:w="1242" w:type="dxa"/>
          </w:tcPr>
          <w:p w:rsidR="00A04FF5" w:rsidRPr="00B44496" w:rsidRDefault="00A04FF5" w:rsidP="00B44496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B44496">
              <w:rPr>
                <w:b/>
                <w:color w:val="FF0000"/>
                <w:sz w:val="24"/>
                <w:szCs w:val="24"/>
              </w:rPr>
              <w:t>3</w:t>
            </w:r>
            <w:r w:rsidR="005530B3">
              <w:rPr>
                <w:b/>
                <w:color w:val="FF0000"/>
                <w:sz w:val="24"/>
                <w:szCs w:val="24"/>
              </w:rPr>
              <w:t>3</w:t>
            </w:r>
            <w:r w:rsidRPr="00B44496">
              <w:rPr>
                <w:b/>
                <w:color w:val="FF0000"/>
                <w:sz w:val="24"/>
                <w:szCs w:val="24"/>
              </w:rPr>
              <w:t>/</w:t>
            </w:r>
            <w:r w:rsidR="005530B3">
              <w:rPr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5954" w:type="dxa"/>
          </w:tcPr>
          <w:p w:rsidR="00A04FF5" w:rsidRDefault="00057BD2" w:rsidP="00B44496">
            <w:pPr>
              <w:spacing w:after="0" w:line="240" w:lineRule="auto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b/>
                <w:color w:val="FF0000"/>
                <w:sz w:val="24"/>
                <w:szCs w:val="24"/>
              </w:rPr>
              <w:t>Skolens</w:t>
            </w:r>
            <w:r w:rsidR="004156D4">
              <w:rPr>
                <w:rFonts w:cs="Calibri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color w:val="FF0000"/>
                <w:sz w:val="24"/>
                <w:szCs w:val="24"/>
              </w:rPr>
              <w:t>regler</w:t>
            </w:r>
            <w:r w:rsidR="00A04FF5" w:rsidRPr="00B44496">
              <w:rPr>
                <w:rFonts w:cs="Calibri"/>
                <w:b/>
                <w:color w:val="FF0000"/>
                <w:sz w:val="24"/>
                <w:szCs w:val="24"/>
              </w:rPr>
              <w:t xml:space="preserve"> </w:t>
            </w:r>
            <w:r w:rsidR="00A04FF5" w:rsidRPr="00B44496">
              <w:rPr>
                <w:rFonts w:cs="Calibri"/>
                <w:color w:val="FF0000"/>
                <w:sz w:val="24"/>
                <w:szCs w:val="24"/>
              </w:rPr>
              <w:t>(Skolemiljøutvalget)</w:t>
            </w:r>
          </w:p>
          <w:p w:rsidR="00B44496" w:rsidRDefault="009A0CF0" w:rsidP="00B44496">
            <w:pPr>
              <w:spacing w:after="0" w:line="240" w:lineRule="auto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>Reglen ble gjennomgått med endringer på punkt 4. Der ble det lagt til forbud mot høretelefoner/ørepropper.</w:t>
            </w:r>
          </w:p>
          <w:p w:rsidR="009A0CF0" w:rsidRDefault="009A0CF0" w:rsidP="00B44496">
            <w:pPr>
              <w:spacing w:after="0" w:line="240" w:lineRule="auto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>Punkt 5 ble det lagt til forbud mot e-sigaretter.</w:t>
            </w:r>
          </w:p>
          <w:p w:rsidR="00174650" w:rsidRPr="00B44496" w:rsidRDefault="00174650" w:rsidP="00B44496">
            <w:pPr>
              <w:spacing w:after="0" w:line="240" w:lineRule="auto"/>
              <w:rPr>
                <w:rFonts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014" w:type="dxa"/>
          </w:tcPr>
          <w:p w:rsidR="00A04FF5" w:rsidRPr="00B44496" w:rsidRDefault="00A04FF5" w:rsidP="00B44496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B44496">
              <w:rPr>
                <w:b/>
                <w:color w:val="FF0000"/>
                <w:sz w:val="24"/>
                <w:szCs w:val="24"/>
              </w:rPr>
              <w:t>Rektor</w:t>
            </w:r>
          </w:p>
        </w:tc>
      </w:tr>
      <w:tr w:rsidR="00B44496" w:rsidRPr="00A87879" w:rsidTr="00A87879">
        <w:tc>
          <w:tcPr>
            <w:tcW w:w="1242" w:type="dxa"/>
          </w:tcPr>
          <w:p w:rsidR="00B44496" w:rsidRPr="00B44496" w:rsidRDefault="00B44496" w:rsidP="00B44496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B44496">
              <w:rPr>
                <w:b/>
                <w:color w:val="FF0000"/>
                <w:sz w:val="24"/>
                <w:szCs w:val="24"/>
              </w:rPr>
              <w:t>3</w:t>
            </w:r>
            <w:r w:rsidR="006B25B3">
              <w:rPr>
                <w:b/>
                <w:color w:val="FF0000"/>
                <w:sz w:val="24"/>
                <w:szCs w:val="24"/>
              </w:rPr>
              <w:t>4</w:t>
            </w:r>
            <w:r w:rsidRPr="00B44496">
              <w:rPr>
                <w:b/>
                <w:color w:val="FF0000"/>
                <w:sz w:val="24"/>
                <w:szCs w:val="24"/>
              </w:rPr>
              <w:t>/</w:t>
            </w:r>
            <w:r w:rsidR="006B25B3">
              <w:rPr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5954" w:type="dxa"/>
          </w:tcPr>
          <w:p w:rsidR="00B44496" w:rsidRDefault="00B44496" w:rsidP="00B44496">
            <w:pPr>
              <w:spacing w:after="0" w:line="240" w:lineRule="auto"/>
              <w:rPr>
                <w:rFonts w:cs="Calibri"/>
                <w:b/>
                <w:color w:val="FF0000"/>
                <w:sz w:val="24"/>
                <w:szCs w:val="24"/>
              </w:rPr>
            </w:pPr>
            <w:r>
              <w:rPr>
                <w:rFonts w:cs="Calibri"/>
                <w:b/>
                <w:color w:val="FF0000"/>
                <w:sz w:val="24"/>
                <w:szCs w:val="24"/>
              </w:rPr>
              <w:t>Trafikkforhold og trygging av skoleveg</w:t>
            </w:r>
            <w:r w:rsidR="006B25B3">
              <w:rPr>
                <w:rFonts w:cs="Calibri"/>
                <w:b/>
                <w:color w:val="FF0000"/>
                <w:sz w:val="24"/>
                <w:szCs w:val="24"/>
              </w:rPr>
              <w:t xml:space="preserve"> </w:t>
            </w:r>
            <w:r w:rsidR="006B25B3" w:rsidRPr="006B25B3">
              <w:rPr>
                <w:rFonts w:cs="Calibri"/>
                <w:bCs/>
                <w:color w:val="FF0000"/>
                <w:sz w:val="24"/>
                <w:szCs w:val="24"/>
              </w:rPr>
              <w:t>(Skolemiljøutvalget)</w:t>
            </w:r>
          </w:p>
          <w:p w:rsidR="00B44496" w:rsidRDefault="006B25B3" w:rsidP="00B44496">
            <w:pPr>
              <w:spacing w:after="0" w:line="240" w:lineRule="auto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>Vi har en trafikksikkerhetsplan</w:t>
            </w:r>
            <w:r w:rsidR="009A0CF0">
              <w:rPr>
                <w:rFonts w:cs="Calibri"/>
                <w:color w:val="FF0000"/>
                <w:sz w:val="24"/>
                <w:szCs w:val="24"/>
              </w:rPr>
              <w:t>. FAU ønsker denne som egen sak til møtet 20. oktober.</w:t>
            </w:r>
          </w:p>
          <w:p w:rsidR="00174650" w:rsidRPr="00B44496" w:rsidRDefault="00174650" w:rsidP="00B44496">
            <w:pPr>
              <w:spacing w:after="0" w:line="240" w:lineRule="auto"/>
              <w:rPr>
                <w:rFonts w:cs="Calibri"/>
                <w:color w:val="FF0000"/>
                <w:sz w:val="24"/>
                <w:szCs w:val="24"/>
              </w:rPr>
            </w:pPr>
          </w:p>
        </w:tc>
        <w:tc>
          <w:tcPr>
            <w:tcW w:w="2014" w:type="dxa"/>
          </w:tcPr>
          <w:p w:rsidR="00B44496" w:rsidRPr="00B44496" w:rsidRDefault="00B44496" w:rsidP="00B44496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Rektor</w:t>
            </w:r>
          </w:p>
        </w:tc>
      </w:tr>
      <w:tr w:rsidR="00A04FF5" w:rsidRPr="00A87879" w:rsidTr="00A87879">
        <w:tc>
          <w:tcPr>
            <w:tcW w:w="1242" w:type="dxa"/>
          </w:tcPr>
          <w:p w:rsidR="00A04FF5" w:rsidRPr="00B44496" w:rsidRDefault="00B44496" w:rsidP="00B44496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</w:t>
            </w:r>
            <w:r w:rsidR="006B25B3">
              <w:rPr>
                <w:b/>
                <w:color w:val="FF0000"/>
                <w:sz w:val="24"/>
                <w:szCs w:val="24"/>
              </w:rPr>
              <w:t>5</w:t>
            </w:r>
            <w:r>
              <w:rPr>
                <w:b/>
                <w:color w:val="FF0000"/>
                <w:sz w:val="24"/>
                <w:szCs w:val="24"/>
              </w:rPr>
              <w:t>/</w:t>
            </w:r>
            <w:r w:rsidR="006B25B3">
              <w:rPr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5954" w:type="dxa"/>
          </w:tcPr>
          <w:p w:rsidR="00A04FF5" w:rsidRDefault="00A04FF5" w:rsidP="00B44496">
            <w:pPr>
              <w:spacing w:after="0" w:line="240" w:lineRule="auto"/>
              <w:rPr>
                <w:rFonts w:cs="Calibri"/>
                <w:color w:val="FF0000"/>
                <w:sz w:val="24"/>
                <w:szCs w:val="24"/>
              </w:rPr>
            </w:pPr>
            <w:r w:rsidRPr="00B44496">
              <w:rPr>
                <w:rFonts w:cs="Calibri"/>
                <w:b/>
                <w:color w:val="FF0000"/>
                <w:sz w:val="24"/>
                <w:szCs w:val="24"/>
              </w:rPr>
              <w:t xml:space="preserve">Internkontroll – elevenes </w:t>
            </w:r>
            <w:r w:rsidR="00B44496">
              <w:rPr>
                <w:rFonts w:cs="Calibri"/>
                <w:b/>
                <w:color w:val="FF0000"/>
                <w:sz w:val="24"/>
                <w:szCs w:val="24"/>
              </w:rPr>
              <w:t>skolemiljø</w:t>
            </w:r>
            <w:r w:rsidRPr="00B44496">
              <w:rPr>
                <w:rFonts w:cs="Calibri"/>
                <w:b/>
                <w:color w:val="FF0000"/>
                <w:sz w:val="24"/>
                <w:szCs w:val="24"/>
              </w:rPr>
              <w:t xml:space="preserve"> §9A </w:t>
            </w:r>
            <w:r w:rsidRPr="00B44496">
              <w:rPr>
                <w:rFonts w:cs="Calibri"/>
                <w:color w:val="FF0000"/>
                <w:sz w:val="24"/>
                <w:szCs w:val="24"/>
              </w:rPr>
              <w:t>(Skolemiljøutvalget)</w:t>
            </w:r>
            <w:r w:rsidR="006B25B3">
              <w:rPr>
                <w:rFonts w:cs="Calibri"/>
                <w:color w:val="FF0000"/>
                <w:sz w:val="24"/>
                <w:szCs w:val="24"/>
              </w:rPr>
              <w:t xml:space="preserve"> Tema på høstens foreldremøter. Viser til tilsyn forrige skoleår. Skoleledelsen i Nome kommune jobber vider med å lukke avvik som kom i tilsynet.</w:t>
            </w:r>
          </w:p>
          <w:p w:rsidR="00174650" w:rsidRPr="00B44496" w:rsidRDefault="00174650" w:rsidP="00B44496">
            <w:pPr>
              <w:spacing w:after="0" w:line="240" w:lineRule="auto"/>
              <w:rPr>
                <w:rFonts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014" w:type="dxa"/>
          </w:tcPr>
          <w:p w:rsidR="00A04FF5" w:rsidRPr="00B44496" w:rsidRDefault="00B44496" w:rsidP="00B44496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B44496">
              <w:rPr>
                <w:b/>
                <w:color w:val="FF0000"/>
                <w:sz w:val="24"/>
                <w:szCs w:val="24"/>
              </w:rPr>
              <w:t>Rektor</w:t>
            </w:r>
          </w:p>
        </w:tc>
      </w:tr>
      <w:tr w:rsidR="00B44496" w:rsidRPr="00A87879" w:rsidTr="00A87879">
        <w:tc>
          <w:tcPr>
            <w:tcW w:w="1242" w:type="dxa"/>
          </w:tcPr>
          <w:p w:rsidR="00B44496" w:rsidRPr="00B44496" w:rsidRDefault="00B44496" w:rsidP="00B4449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6B25B3">
              <w:rPr>
                <w:b/>
                <w:sz w:val="24"/>
                <w:szCs w:val="24"/>
              </w:rPr>
              <w:t>6</w:t>
            </w:r>
            <w:r w:rsidRPr="00B44496">
              <w:rPr>
                <w:b/>
                <w:sz w:val="24"/>
                <w:szCs w:val="24"/>
              </w:rPr>
              <w:t>/</w:t>
            </w:r>
            <w:r w:rsidR="006B25B3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954" w:type="dxa"/>
          </w:tcPr>
          <w:p w:rsidR="00B44496" w:rsidRDefault="00B44496" w:rsidP="00B4449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B44496">
              <w:rPr>
                <w:rFonts w:cs="Calibri"/>
                <w:b/>
                <w:sz w:val="24"/>
                <w:szCs w:val="24"/>
              </w:rPr>
              <w:t>Orientering fra elevråd</w:t>
            </w:r>
          </w:p>
          <w:p w:rsidR="009A0CF0" w:rsidRPr="009A0CF0" w:rsidRDefault="009A0CF0" w:rsidP="00B44496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9A0CF0">
              <w:rPr>
                <w:rFonts w:cs="Calibri"/>
                <w:bCs/>
                <w:sz w:val="24"/>
                <w:szCs w:val="24"/>
              </w:rPr>
              <w:t>Elevrådet viste til møter de ha</w:t>
            </w:r>
            <w:r w:rsidR="008100B3">
              <w:rPr>
                <w:rFonts w:cs="Calibri"/>
                <w:bCs/>
                <w:sz w:val="24"/>
                <w:szCs w:val="24"/>
              </w:rPr>
              <w:t>r</w:t>
            </w:r>
            <w:r w:rsidRPr="009A0CF0">
              <w:rPr>
                <w:rFonts w:cs="Calibri"/>
                <w:bCs/>
                <w:sz w:val="24"/>
                <w:szCs w:val="24"/>
              </w:rPr>
              <w:t xml:space="preserve"> hatt</w:t>
            </w:r>
            <w:r>
              <w:rPr>
                <w:rFonts w:cs="Calibri"/>
                <w:bCs/>
                <w:sz w:val="24"/>
                <w:szCs w:val="24"/>
              </w:rPr>
              <w:t xml:space="preserve"> både på barnetrinnet og ungdomstrinnet. Elevrådet hadde noen ønsker i forhold til hva de kunne tenker se å få</w:t>
            </w:r>
            <w:r w:rsidR="008100B3">
              <w:rPr>
                <w:rFonts w:cs="Calibri"/>
                <w:bCs/>
                <w:sz w:val="24"/>
                <w:szCs w:val="24"/>
              </w:rPr>
              <w:t xml:space="preserve"> av utstyr</w:t>
            </w:r>
            <w:r w:rsidR="003C419A">
              <w:rPr>
                <w:rFonts w:cs="Calibri"/>
                <w:bCs/>
                <w:sz w:val="24"/>
                <w:szCs w:val="24"/>
              </w:rPr>
              <w:t xml:space="preserve">. </w:t>
            </w:r>
            <w:r w:rsidR="008100B3">
              <w:rPr>
                <w:rFonts w:cs="Calibri"/>
                <w:bCs/>
                <w:sz w:val="24"/>
                <w:szCs w:val="24"/>
              </w:rPr>
              <w:t xml:space="preserve">Ting som f.eks </w:t>
            </w:r>
            <w:r w:rsidR="003C419A">
              <w:rPr>
                <w:rFonts w:cs="Calibri"/>
                <w:bCs/>
                <w:sz w:val="24"/>
                <w:szCs w:val="24"/>
              </w:rPr>
              <w:t>baller er lett å si ja til</w:t>
            </w:r>
            <w:r w:rsidR="008100B3">
              <w:rPr>
                <w:rFonts w:cs="Calibri"/>
                <w:bCs/>
                <w:sz w:val="24"/>
                <w:szCs w:val="24"/>
              </w:rPr>
              <w:t>, men n</w:t>
            </w:r>
            <w:r w:rsidR="003C419A">
              <w:rPr>
                <w:rFonts w:cs="Calibri"/>
                <w:bCs/>
                <w:sz w:val="24"/>
                <w:szCs w:val="24"/>
              </w:rPr>
              <w:t>etting ved ballbingen er det ikke økonomiske midler til å kjøpe inn. Ellers ba elevrådet om at det bl</w:t>
            </w:r>
            <w:r w:rsidR="008100B3">
              <w:rPr>
                <w:rFonts w:cs="Calibri"/>
                <w:bCs/>
                <w:sz w:val="24"/>
                <w:szCs w:val="24"/>
              </w:rPr>
              <w:t>ir</w:t>
            </w:r>
            <w:r w:rsidR="003C419A">
              <w:rPr>
                <w:rFonts w:cs="Calibri"/>
                <w:bCs/>
                <w:sz w:val="24"/>
                <w:szCs w:val="24"/>
              </w:rPr>
              <w:t xml:space="preserve"> </w:t>
            </w:r>
            <w:r w:rsidR="008100B3">
              <w:rPr>
                <w:rFonts w:cs="Calibri"/>
                <w:bCs/>
                <w:sz w:val="24"/>
                <w:szCs w:val="24"/>
              </w:rPr>
              <w:t>satt fokus på</w:t>
            </w:r>
            <w:r w:rsidR="003C419A">
              <w:rPr>
                <w:rFonts w:cs="Calibri"/>
                <w:bCs/>
                <w:sz w:val="24"/>
                <w:szCs w:val="24"/>
              </w:rPr>
              <w:t xml:space="preserve"> språkbruk blant elevene</w:t>
            </w:r>
            <w:r w:rsidR="008100B3">
              <w:rPr>
                <w:rFonts w:cs="Calibri"/>
                <w:bCs/>
                <w:sz w:val="24"/>
                <w:szCs w:val="24"/>
              </w:rPr>
              <w:t>. Måten vi snakker om og til</w:t>
            </w:r>
            <w:r w:rsidR="003C419A">
              <w:rPr>
                <w:rFonts w:cs="Calibri"/>
                <w:bCs/>
                <w:sz w:val="24"/>
                <w:szCs w:val="24"/>
              </w:rPr>
              <w:t xml:space="preserve"> hverandre bør tas opp </w:t>
            </w:r>
            <w:r w:rsidR="008100B3">
              <w:rPr>
                <w:rFonts w:cs="Calibri"/>
                <w:bCs/>
                <w:sz w:val="24"/>
                <w:szCs w:val="24"/>
              </w:rPr>
              <w:t xml:space="preserve">enda </w:t>
            </w:r>
            <w:r w:rsidR="003C419A">
              <w:rPr>
                <w:rFonts w:cs="Calibri"/>
                <w:bCs/>
                <w:sz w:val="24"/>
                <w:szCs w:val="24"/>
              </w:rPr>
              <w:t>en gang i klassene. Sykling i skolegården var et ønske på ungdomstrinnet, men det er det dessverre ikke rom for. Vi prøvde det ut i coronatida i vår da det var ulike pauser på trinnet.  Mobiltelefon ble diskutert</w:t>
            </w:r>
            <w:r w:rsidR="008100B3">
              <w:rPr>
                <w:rFonts w:cs="Calibri"/>
                <w:bCs/>
                <w:sz w:val="24"/>
                <w:szCs w:val="24"/>
              </w:rPr>
              <w:t xml:space="preserve">, og det ble spurt om </w:t>
            </w:r>
            <w:r w:rsidR="003C419A">
              <w:rPr>
                <w:rFonts w:cs="Calibri"/>
                <w:bCs/>
                <w:sz w:val="24"/>
                <w:szCs w:val="24"/>
              </w:rPr>
              <w:t>voksne</w:t>
            </w:r>
            <w:r w:rsidR="008100B3">
              <w:rPr>
                <w:rFonts w:cs="Calibri"/>
                <w:bCs/>
                <w:sz w:val="24"/>
                <w:szCs w:val="24"/>
              </w:rPr>
              <w:t xml:space="preserve"> kan få </w:t>
            </w:r>
            <w:r w:rsidR="003C419A">
              <w:rPr>
                <w:rFonts w:cs="Calibri"/>
                <w:bCs/>
                <w:sz w:val="24"/>
                <w:szCs w:val="24"/>
              </w:rPr>
              <w:t xml:space="preserve"> bruke denne</w:t>
            </w:r>
            <w:r w:rsidR="008100B3">
              <w:rPr>
                <w:rFonts w:cs="Calibri"/>
                <w:bCs/>
                <w:sz w:val="24"/>
                <w:szCs w:val="24"/>
              </w:rPr>
              <w:t>.</w:t>
            </w:r>
            <w:r w:rsidR="003C419A">
              <w:rPr>
                <w:rFonts w:cs="Calibri"/>
                <w:bCs/>
                <w:sz w:val="24"/>
                <w:szCs w:val="24"/>
              </w:rPr>
              <w:t xml:space="preserve"> </w:t>
            </w:r>
            <w:r w:rsidR="008100B3">
              <w:rPr>
                <w:rFonts w:cs="Calibri"/>
                <w:bCs/>
                <w:sz w:val="24"/>
                <w:szCs w:val="24"/>
              </w:rPr>
              <w:t>Vanligvis</w:t>
            </w:r>
            <w:r w:rsidR="003C419A">
              <w:rPr>
                <w:rFonts w:cs="Calibri"/>
                <w:bCs/>
                <w:sz w:val="24"/>
                <w:szCs w:val="24"/>
              </w:rPr>
              <w:t xml:space="preserve"> ikke</w:t>
            </w:r>
            <w:r w:rsidR="008100B3">
              <w:rPr>
                <w:rFonts w:cs="Calibri"/>
                <w:bCs/>
                <w:sz w:val="24"/>
                <w:szCs w:val="24"/>
              </w:rPr>
              <w:t>, m</w:t>
            </w:r>
            <w:r w:rsidR="003C419A">
              <w:rPr>
                <w:rFonts w:cs="Calibri"/>
                <w:bCs/>
                <w:sz w:val="24"/>
                <w:szCs w:val="24"/>
              </w:rPr>
              <w:t>en det er viktig å opplyse om at</w:t>
            </w:r>
            <w:r w:rsidR="008100B3">
              <w:rPr>
                <w:rFonts w:cs="Calibri"/>
                <w:bCs/>
                <w:sz w:val="24"/>
                <w:szCs w:val="24"/>
              </w:rPr>
              <w:t xml:space="preserve"> de voksne</w:t>
            </w:r>
            <w:r w:rsidR="003C419A">
              <w:rPr>
                <w:rFonts w:cs="Calibri"/>
                <w:bCs/>
                <w:sz w:val="24"/>
                <w:szCs w:val="24"/>
              </w:rPr>
              <w:t xml:space="preserve"> i SFO </w:t>
            </w:r>
            <w:r w:rsidR="008100B3">
              <w:rPr>
                <w:rFonts w:cs="Calibri"/>
                <w:bCs/>
                <w:sz w:val="24"/>
                <w:szCs w:val="24"/>
              </w:rPr>
              <w:t>må ha mobil for å kunne nås av foresatte.</w:t>
            </w:r>
            <w:r w:rsidR="003C419A">
              <w:rPr>
                <w:rFonts w:cs="Calibri"/>
                <w:bCs/>
                <w:sz w:val="24"/>
                <w:szCs w:val="24"/>
              </w:rPr>
              <w:t xml:space="preserve"> </w:t>
            </w:r>
          </w:p>
          <w:p w:rsidR="00B44496" w:rsidRPr="00B44496" w:rsidRDefault="00B44496" w:rsidP="00B4449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014" w:type="dxa"/>
          </w:tcPr>
          <w:p w:rsidR="00B44496" w:rsidRPr="00B44496" w:rsidRDefault="00B44496" w:rsidP="00B44496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B44496">
              <w:rPr>
                <w:b/>
                <w:sz w:val="24"/>
                <w:szCs w:val="24"/>
              </w:rPr>
              <w:t>Elevråd</w:t>
            </w:r>
          </w:p>
        </w:tc>
      </w:tr>
      <w:tr w:rsidR="00B44496" w:rsidRPr="00A87879" w:rsidTr="00A87879">
        <w:tc>
          <w:tcPr>
            <w:tcW w:w="1242" w:type="dxa"/>
          </w:tcPr>
          <w:p w:rsidR="00B44496" w:rsidRPr="00B44496" w:rsidRDefault="00B44496" w:rsidP="00B4449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6B25B3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/</w:t>
            </w:r>
            <w:r w:rsidR="006B25B3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954" w:type="dxa"/>
          </w:tcPr>
          <w:p w:rsidR="00B44496" w:rsidRDefault="00B44496" w:rsidP="00B4449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Orientering fra FAU</w:t>
            </w:r>
          </w:p>
          <w:p w:rsidR="003C419A" w:rsidRPr="003C419A" w:rsidRDefault="003C419A" w:rsidP="00B44496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3C419A">
              <w:rPr>
                <w:rFonts w:cs="Calibri"/>
                <w:bCs/>
                <w:sz w:val="24"/>
                <w:szCs w:val="24"/>
              </w:rPr>
              <w:t>FAU hadde valg og orienteringer som er i SU/SMU</w:t>
            </w:r>
            <w:r>
              <w:rPr>
                <w:rFonts w:cs="Calibri"/>
                <w:bCs/>
                <w:sz w:val="24"/>
                <w:szCs w:val="24"/>
              </w:rPr>
              <w:t>. Viser til referat som er på nettet.</w:t>
            </w:r>
          </w:p>
          <w:p w:rsidR="00B44496" w:rsidRPr="00B44496" w:rsidRDefault="00B44496" w:rsidP="00B4449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014" w:type="dxa"/>
          </w:tcPr>
          <w:p w:rsidR="00B44496" w:rsidRPr="00B44496" w:rsidRDefault="00B44496" w:rsidP="00B4449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Leder i FAU</w:t>
            </w:r>
          </w:p>
        </w:tc>
      </w:tr>
      <w:tr w:rsidR="00B44496" w:rsidRPr="00A87879" w:rsidTr="00A87879">
        <w:tc>
          <w:tcPr>
            <w:tcW w:w="1242" w:type="dxa"/>
          </w:tcPr>
          <w:p w:rsidR="00B44496" w:rsidRDefault="00A815F2" w:rsidP="00B4449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  <w:r w:rsidR="006B25B3">
              <w:rPr>
                <w:b/>
                <w:sz w:val="24"/>
                <w:szCs w:val="24"/>
              </w:rPr>
              <w:t>8</w:t>
            </w:r>
            <w:r w:rsidR="00B44496">
              <w:rPr>
                <w:b/>
                <w:sz w:val="24"/>
                <w:szCs w:val="24"/>
              </w:rPr>
              <w:t>/</w:t>
            </w:r>
            <w:r w:rsidR="006B25B3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954" w:type="dxa"/>
          </w:tcPr>
          <w:p w:rsidR="00B44496" w:rsidRDefault="00B44496" w:rsidP="00B4449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Orientering fra politisk representant</w:t>
            </w:r>
          </w:p>
          <w:p w:rsidR="003C419A" w:rsidRPr="003C419A" w:rsidRDefault="003C419A" w:rsidP="00B44496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3C419A">
              <w:rPr>
                <w:rFonts w:cs="Calibri"/>
                <w:bCs/>
                <w:sz w:val="24"/>
                <w:szCs w:val="24"/>
              </w:rPr>
              <w:t>Dette ble det ikke noe av da representanten hadde meldt forfall</w:t>
            </w:r>
          </w:p>
          <w:p w:rsidR="00B44496" w:rsidRDefault="00B44496" w:rsidP="00B4449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014" w:type="dxa"/>
          </w:tcPr>
          <w:p w:rsidR="00B44496" w:rsidRDefault="00B44496" w:rsidP="00B4449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Inger Signe Tveito</w:t>
            </w:r>
          </w:p>
        </w:tc>
      </w:tr>
      <w:tr w:rsidR="00B44496" w:rsidRPr="00A87879" w:rsidTr="00A87879">
        <w:tc>
          <w:tcPr>
            <w:tcW w:w="1242" w:type="dxa"/>
          </w:tcPr>
          <w:p w:rsidR="00B44496" w:rsidRDefault="00174650" w:rsidP="00B4449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39/19</w:t>
            </w:r>
          </w:p>
        </w:tc>
        <w:tc>
          <w:tcPr>
            <w:tcW w:w="5954" w:type="dxa"/>
          </w:tcPr>
          <w:p w:rsidR="00B44496" w:rsidRDefault="00B44496" w:rsidP="00B4449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Orientering fra rektor</w:t>
            </w:r>
          </w:p>
          <w:p w:rsidR="00B44496" w:rsidRDefault="00B44496" w:rsidP="00B44496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E6DD2">
              <w:rPr>
                <w:rFonts w:cs="Calibri"/>
                <w:b/>
                <w:bCs/>
                <w:sz w:val="24"/>
                <w:szCs w:val="24"/>
              </w:rPr>
              <w:t>Kort om skolestart</w:t>
            </w:r>
            <w:r w:rsidR="005E6DD2" w:rsidRPr="005E6DD2">
              <w:rPr>
                <w:rFonts w:cs="Calibri"/>
                <w:b/>
                <w:bCs/>
                <w:sz w:val="24"/>
                <w:szCs w:val="24"/>
              </w:rPr>
              <w:t>.</w:t>
            </w:r>
            <w:r w:rsidR="005E6DD2">
              <w:rPr>
                <w:rFonts w:cs="Calibri"/>
                <w:sz w:val="24"/>
                <w:szCs w:val="24"/>
              </w:rPr>
              <w:t xml:space="preserve"> Skolestart ble gjennomført neste som vanlig. På grunn av covid -19 ble elevene fra trinn 2-7 samla rundt sine kontaktlærer</w:t>
            </w:r>
            <w:r w:rsidR="007E6D3C">
              <w:rPr>
                <w:rFonts w:cs="Calibri"/>
                <w:sz w:val="24"/>
                <w:szCs w:val="24"/>
              </w:rPr>
              <w:t>e</w:t>
            </w:r>
            <w:r w:rsidR="005E6DD2">
              <w:rPr>
                <w:rFonts w:cs="Calibri"/>
                <w:sz w:val="24"/>
                <w:szCs w:val="24"/>
              </w:rPr>
              <w:t xml:space="preserve"> for å holde avstand til andre grupper. På ungdomstrinnet samles vi ute i skolegården og ikke inne i amfi slik vi vanligvis gjør. Ellers har både ansatte og elever hatt en fin skolestart.</w:t>
            </w:r>
          </w:p>
          <w:p w:rsidR="006B25B3" w:rsidRPr="005E6DD2" w:rsidRDefault="006B25B3" w:rsidP="00B44496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E6DD2">
              <w:rPr>
                <w:rFonts w:cs="Calibri"/>
                <w:b/>
                <w:bCs/>
                <w:sz w:val="24"/>
                <w:szCs w:val="24"/>
              </w:rPr>
              <w:t>Covid 19 og hvordan det påvirker oss</w:t>
            </w:r>
            <w:r w:rsidR="005E6DD2" w:rsidRPr="005E6DD2">
              <w:rPr>
                <w:rFonts w:cs="Calibri"/>
                <w:b/>
                <w:bCs/>
                <w:sz w:val="24"/>
                <w:szCs w:val="24"/>
              </w:rPr>
              <w:t>.</w:t>
            </w:r>
            <w:r w:rsidR="005E6DD2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="005E6DD2" w:rsidRPr="005E6DD2">
              <w:rPr>
                <w:rFonts w:cs="Calibri"/>
                <w:sz w:val="24"/>
                <w:szCs w:val="24"/>
              </w:rPr>
              <w:t xml:space="preserve">Vi har oppstart på gult nivå. </w:t>
            </w:r>
            <w:r w:rsidR="005E6DD2">
              <w:rPr>
                <w:rFonts w:cs="Calibri"/>
                <w:sz w:val="24"/>
                <w:szCs w:val="24"/>
              </w:rPr>
              <w:t>Det betyr at s</w:t>
            </w:r>
            <w:r w:rsidR="005E6DD2" w:rsidRPr="005E6DD2">
              <w:rPr>
                <w:rFonts w:cs="Calibri"/>
                <w:sz w:val="24"/>
                <w:szCs w:val="24"/>
              </w:rPr>
              <w:t>kolen er nøye med å be el</w:t>
            </w:r>
            <w:r w:rsidR="005E6DD2">
              <w:rPr>
                <w:rFonts w:cs="Calibri"/>
                <w:sz w:val="24"/>
                <w:szCs w:val="24"/>
              </w:rPr>
              <w:t>ever om å holde avstand. Vi vasker hender og bruker handsprit i alle overganger. Elever og ansatte må være heim</w:t>
            </w:r>
            <w:r w:rsidR="00634EDB">
              <w:rPr>
                <w:rFonts w:cs="Calibri"/>
                <w:sz w:val="24"/>
                <w:szCs w:val="24"/>
              </w:rPr>
              <w:t>e</w:t>
            </w:r>
            <w:r w:rsidR="008100B3">
              <w:rPr>
                <w:rFonts w:cs="Calibri"/>
                <w:sz w:val="24"/>
                <w:szCs w:val="24"/>
              </w:rPr>
              <w:t>, også</w:t>
            </w:r>
            <w:r w:rsidR="005E6DD2">
              <w:rPr>
                <w:rFonts w:cs="Calibri"/>
                <w:sz w:val="24"/>
                <w:szCs w:val="24"/>
              </w:rPr>
              <w:t xml:space="preserve"> ved også milde luftveisinfeksjoner. Det</w:t>
            </w:r>
            <w:r w:rsidR="008100B3">
              <w:rPr>
                <w:rFonts w:cs="Calibri"/>
                <w:sz w:val="24"/>
                <w:szCs w:val="24"/>
              </w:rPr>
              <w:t xml:space="preserve">te </w:t>
            </w:r>
            <w:r w:rsidR="005E6DD2">
              <w:rPr>
                <w:rFonts w:cs="Calibri"/>
                <w:sz w:val="24"/>
                <w:szCs w:val="24"/>
              </w:rPr>
              <w:t xml:space="preserve">vil føre til mer bruk av vikar, noen dager kan det bli vanskelig å dekke opp med lærer alle steder. Dette er noe vi jobber med i forhold til beredskapsgruppa i Oppvekstsektoren. Der samarbeides det også med kommuneoverlegen og vi forholder oss til de nasjonale føringene som endrer seg underveis. </w:t>
            </w:r>
          </w:p>
          <w:p w:rsidR="00B44496" w:rsidRPr="005E6DD2" w:rsidRDefault="00B44496" w:rsidP="00B44496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5E6DD2">
              <w:rPr>
                <w:rFonts w:cs="Calibri"/>
                <w:b/>
                <w:bCs/>
                <w:sz w:val="24"/>
                <w:szCs w:val="24"/>
              </w:rPr>
              <w:t>Satsningsområdene våre</w:t>
            </w:r>
            <w:r w:rsidR="005E6DD2">
              <w:rPr>
                <w:rFonts w:cs="Calibri"/>
                <w:b/>
                <w:bCs/>
                <w:sz w:val="24"/>
                <w:szCs w:val="24"/>
              </w:rPr>
              <w:t xml:space="preserve">. </w:t>
            </w:r>
            <w:r w:rsidR="005E6DD2" w:rsidRPr="005E6DD2">
              <w:rPr>
                <w:rFonts w:cs="Calibri"/>
                <w:sz w:val="24"/>
                <w:szCs w:val="24"/>
              </w:rPr>
              <w:t>Det er Innsatsteam for inkludering, fagfornyelsen og digitale kompetanse.</w:t>
            </w:r>
          </w:p>
          <w:p w:rsidR="00B44496" w:rsidRPr="007E6D3C" w:rsidRDefault="00B44496" w:rsidP="00B44496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E6DD2">
              <w:rPr>
                <w:rFonts w:cs="Calibri"/>
                <w:b/>
                <w:bCs/>
                <w:sz w:val="24"/>
                <w:szCs w:val="24"/>
              </w:rPr>
              <w:t>Informasjonsheftet</w:t>
            </w:r>
            <w:r w:rsidR="005E6DD2">
              <w:rPr>
                <w:rFonts w:cs="Calibri"/>
                <w:b/>
                <w:bCs/>
                <w:sz w:val="24"/>
                <w:szCs w:val="24"/>
              </w:rPr>
              <w:t xml:space="preserve">. </w:t>
            </w:r>
            <w:r w:rsidR="007E6D3C" w:rsidRPr="007E6D3C">
              <w:rPr>
                <w:rFonts w:cs="Calibri"/>
                <w:sz w:val="24"/>
                <w:szCs w:val="24"/>
              </w:rPr>
              <w:t xml:space="preserve">Det er heftet for skole og SFO. </w:t>
            </w:r>
            <w:r w:rsidR="008100B3">
              <w:rPr>
                <w:rFonts w:cs="Calibri"/>
                <w:sz w:val="24"/>
                <w:szCs w:val="24"/>
              </w:rPr>
              <w:t>Heftet</w:t>
            </w:r>
            <w:r w:rsidR="007E6D3C" w:rsidRPr="007E6D3C">
              <w:rPr>
                <w:rFonts w:cs="Calibri"/>
                <w:sz w:val="24"/>
                <w:szCs w:val="24"/>
              </w:rPr>
              <w:t xml:space="preserve"> er snart ferdig og kommer muligens</w:t>
            </w:r>
            <w:r w:rsidR="008100B3">
              <w:rPr>
                <w:rFonts w:cs="Calibri"/>
                <w:sz w:val="24"/>
                <w:szCs w:val="24"/>
              </w:rPr>
              <w:t xml:space="preserve"> ut</w:t>
            </w:r>
            <w:r w:rsidR="007E6D3C" w:rsidRPr="007E6D3C">
              <w:rPr>
                <w:rFonts w:cs="Calibri"/>
                <w:sz w:val="24"/>
                <w:szCs w:val="24"/>
              </w:rPr>
              <w:t xml:space="preserve"> i uke 39. </w:t>
            </w:r>
            <w:r w:rsidR="008100B3">
              <w:rPr>
                <w:rFonts w:cs="Calibri"/>
                <w:sz w:val="24"/>
                <w:szCs w:val="24"/>
              </w:rPr>
              <w:t>H</w:t>
            </w:r>
            <w:r w:rsidR="007E6D3C" w:rsidRPr="007E6D3C">
              <w:rPr>
                <w:rFonts w:cs="Calibri"/>
                <w:sz w:val="24"/>
                <w:szCs w:val="24"/>
              </w:rPr>
              <w:t>eftene vil bli sendt ut digitalt, og i papir</w:t>
            </w:r>
            <w:r w:rsidR="008100B3">
              <w:rPr>
                <w:rFonts w:cs="Calibri"/>
                <w:sz w:val="24"/>
                <w:szCs w:val="24"/>
              </w:rPr>
              <w:t>form</w:t>
            </w:r>
            <w:r w:rsidR="007E6D3C" w:rsidRPr="007E6D3C">
              <w:rPr>
                <w:rFonts w:cs="Calibri"/>
                <w:sz w:val="24"/>
                <w:szCs w:val="24"/>
              </w:rPr>
              <w:t xml:space="preserve"> til de som ber om dette. Heftet vil også bli lagt ut på skolens hjemmeside.</w:t>
            </w:r>
          </w:p>
          <w:p w:rsidR="00E771CE" w:rsidRPr="007E6D3C" w:rsidRDefault="00E771CE" w:rsidP="00B44496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7E6D3C">
              <w:rPr>
                <w:rFonts w:cs="Calibri"/>
                <w:b/>
                <w:bCs/>
                <w:sz w:val="24"/>
                <w:szCs w:val="24"/>
              </w:rPr>
              <w:t>Arbeid med ny fane</w:t>
            </w:r>
            <w:r w:rsidR="006B25B3" w:rsidRPr="007E6D3C">
              <w:rPr>
                <w:rFonts w:cs="Calibri"/>
                <w:b/>
                <w:bCs/>
                <w:sz w:val="24"/>
                <w:szCs w:val="24"/>
              </w:rPr>
              <w:t>, kommer 17. mai 2021</w:t>
            </w:r>
            <w:r w:rsidR="007E6D3C">
              <w:rPr>
                <w:rFonts w:cs="Calibri"/>
                <w:b/>
                <w:bCs/>
                <w:sz w:val="24"/>
                <w:szCs w:val="24"/>
              </w:rPr>
              <w:t xml:space="preserve">. </w:t>
            </w:r>
            <w:r w:rsidR="008100B3">
              <w:rPr>
                <w:rFonts w:cs="Calibri"/>
                <w:sz w:val="24"/>
                <w:szCs w:val="24"/>
              </w:rPr>
              <w:t>Vi</w:t>
            </w:r>
            <w:r w:rsidR="007E6D3C" w:rsidRPr="007E6D3C">
              <w:rPr>
                <w:rFonts w:cs="Calibri"/>
                <w:sz w:val="24"/>
                <w:szCs w:val="24"/>
              </w:rPr>
              <w:t xml:space="preserve"> håper å kunne gå i 17. mai tog slik vi er vant til.</w:t>
            </w:r>
            <w:r w:rsidR="007E6D3C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</w:p>
          <w:p w:rsidR="00E771CE" w:rsidRDefault="00174650" w:rsidP="00B44496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</w:t>
            </w:r>
            <w:r w:rsidR="00E771CE">
              <w:rPr>
                <w:rFonts w:cs="Calibri"/>
                <w:sz w:val="24"/>
                <w:szCs w:val="24"/>
              </w:rPr>
              <w:t>vt</w:t>
            </w:r>
          </w:p>
          <w:p w:rsidR="00174650" w:rsidRPr="00E771CE" w:rsidRDefault="00174650" w:rsidP="00174650">
            <w:pPr>
              <w:pStyle w:val="Listeavsnitt"/>
              <w:spacing w:after="0" w:line="240" w:lineRule="auto"/>
              <w:ind w:left="360"/>
              <w:rPr>
                <w:rFonts w:cs="Calibri"/>
                <w:sz w:val="24"/>
                <w:szCs w:val="24"/>
              </w:rPr>
            </w:pPr>
          </w:p>
        </w:tc>
        <w:tc>
          <w:tcPr>
            <w:tcW w:w="2014" w:type="dxa"/>
          </w:tcPr>
          <w:p w:rsidR="00B44496" w:rsidRDefault="00B44496" w:rsidP="00B4449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Rektor</w:t>
            </w:r>
          </w:p>
        </w:tc>
      </w:tr>
      <w:tr w:rsidR="00B44496" w:rsidRPr="00A87879" w:rsidTr="00A87879">
        <w:tc>
          <w:tcPr>
            <w:tcW w:w="1242" w:type="dxa"/>
          </w:tcPr>
          <w:p w:rsidR="00B44496" w:rsidRDefault="00174650" w:rsidP="00B4449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40/19:</w:t>
            </w:r>
          </w:p>
        </w:tc>
        <w:tc>
          <w:tcPr>
            <w:tcW w:w="5954" w:type="dxa"/>
          </w:tcPr>
          <w:p w:rsidR="00B44496" w:rsidRDefault="00B44496" w:rsidP="00B4449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Eventuelt</w:t>
            </w:r>
          </w:p>
          <w:p w:rsidR="00B44496" w:rsidRPr="00634EDB" w:rsidRDefault="007E6D3C" w:rsidP="00B44496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7E6D3C">
              <w:rPr>
                <w:rFonts w:cs="Calibri"/>
                <w:bCs/>
                <w:sz w:val="24"/>
                <w:szCs w:val="24"/>
              </w:rPr>
              <w:t>Ingen saker og tida var over. Møtet slutt kl. 20.30.</w:t>
            </w:r>
            <w:bookmarkStart w:id="0" w:name="_GoBack"/>
            <w:bookmarkEnd w:id="0"/>
          </w:p>
        </w:tc>
        <w:tc>
          <w:tcPr>
            <w:tcW w:w="2014" w:type="dxa"/>
          </w:tcPr>
          <w:p w:rsidR="00B44496" w:rsidRDefault="00B44496" w:rsidP="00B4449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Leder i SU</w:t>
            </w:r>
          </w:p>
        </w:tc>
      </w:tr>
    </w:tbl>
    <w:p w:rsidR="00A87879" w:rsidRDefault="00B44496" w:rsidP="001B106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Ulefoss</w:t>
      </w:r>
      <w:r w:rsidR="007E6D3C">
        <w:rPr>
          <w:b/>
          <w:sz w:val="24"/>
          <w:szCs w:val="24"/>
        </w:rPr>
        <w:t xml:space="preserve"> 22</w:t>
      </w:r>
      <w:r w:rsidR="00A815F2">
        <w:rPr>
          <w:b/>
          <w:sz w:val="24"/>
          <w:szCs w:val="24"/>
        </w:rPr>
        <w:t>. september 20</w:t>
      </w:r>
      <w:r w:rsidR="006B25B3">
        <w:rPr>
          <w:b/>
          <w:sz w:val="24"/>
          <w:szCs w:val="24"/>
        </w:rPr>
        <w:t>20</w:t>
      </w:r>
    </w:p>
    <w:p w:rsidR="00B44496" w:rsidRDefault="00B44496" w:rsidP="001B106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Anne Lindgren</w:t>
      </w:r>
    </w:p>
    <w:p w:rsidR="00B44496" w:rsidRDefault="00B44496" w:rsidP="001B106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Rektor</w:t>
      </w:r>
    </w:p>
    <w:p w:rsidR="00B44496" w:rsidRDefault="00B44496" w:rsidP="001B106A">
      <w:pPr>
        <w:spacing w:after="0" w:line="240" w:lineRule="auto"/>
        <w:rPr>
          <w:b/>
          <w:sz w:val="24"/>
          <w:szCs w:val="24"/>
        </w:rPr>
      </w:pPr>
    </w:p>
    <w:tbl>
      <w:tblPr>
        <w:tblW w:w="14762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3"/>
        <w:gridCol w:w="1015"/>
        <w:gridCol w:w="1015"/>
        <w:gridCol w:w="1015"/>
        <w:gridCol w:w="1016"/>
        <w:gridCol w:w="1015"/>
        <w:gridCol w:w="1015"/>
        <w:gridCol w:w="1015"/>
        <w:gridCol w:w="1015"/>
        <w:gridCol w:w="1016"/>
        <w:gridCol w:w="1015"/>
        <w:gridCol w:w="2337"/>
      </w:tblGrid>
      <w:tr w:rsidR="00BC7901" w:rsidTr="00BC7901">
        <w:trPr>
          <w:trHeight w:val="290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C7901" w:rsidRDefault="00BC7901" w:rsidP="009D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C7901" w:rsidRDefault="00BC7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C7901" w:rsidRDefault="00BC7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C7901" w:rsidRDefault="00BC7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C7901" w:rsidRDefault="00BC7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C7901" w:rsidRDefault="00BC7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C7901" w:rsidRDefault="00BC7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C7901" w:rsidRDefault="00BC7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C7901" w:rsidRDefault="00BC7901" w:rsidP="00D236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C7901" w:rsidRDefault="00BC7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C7901" w:rsidRDefault="00BC7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C7901" w:rsidRDefault="00BC7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5075AC" w:rsidRDefault="005075AC" w:rsidP="001B106A">
      <w:pPr>
        <w:spacing w:after="0" w:line="240" w:lineRule="auto"/>
        <w:rPr>
          <w:b/>
          <w:sz w:val="24"/>
          <w:szCs w:val="24"/>
        </w:rPr>
      </w:pPr>
    </w:p>
    <w:tbl>
      <w:tblPr>
        <w:tblW w:w="938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7"/>
        <w:gridCol w:w="732"/>
        <w:gridCol w:w="715"/>
        <w:gridCol w:w="605"/>
        <w:gridCol w:w="617"/>
        <w:gridCol w:w="593"/>
        <w:gridCol w:w="893"/>
        <w:gridCol w:w="761"/>
        <w:gridCol w:w="819"/>
        <w:gridCol w:w="833"/>
        <w:gridCol w:w="668"/>
        <w:gridCol w:w="768"/>
      </w:tblGrid>
      <w:tr w:rsidR="005075AC" w:rsidRPr="00E64F74" w:rsidTr="009821AA">
        <w:trPr>
          <w:trHeight w:val="817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5075AC" w:rsidRPr="00E64F74" w:rsidRDefault="005075AC" w:rsidP="005075AC">
            <w:pPr>
              <w:spacing w:after="0"/>
              <w:rPr>
                <w:rFonts w:ascii="Arial Black" w:hAnsi="Arial Black" w:cs="Calibri"/>
                <w:b/>
                <w:bCs/>
                <w:color w:val="000000"/>
                <w:sz w:val="52"/>
                <w:szCs w:val="52"/>
              </w:rPr>
            </w:pPr>
            <w:bookmarkStart w:id="1" w:name="RANGE!A1:L1"/>
            <w:r w:rsidRPr="00E64F74">
              <w:rPr>
                <w:rFonts w:ascii="Arial Black" w:hAnsi="Arial Black" w:cs="Calibri"/>
                <w:b/>
                <w:bCs/>
                <w:color w:val="000000"/>
                <w:sz w:val="52"/>
                <w:szCs w:val="52"/>
              </w:rPr>
              <w:t>Møteplan</w:t>
            </w:r>
            <w:bookmarkEnd w:id="1"/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5075AC" w:rsidRPr="00E64F74" w:rsidRDefault="005075AC" w:rsidP="005075AC">
            <w:pPr>
              <w:spacing w:after="0"/>
              <w:rPr>
                <w:rFonts w:cs="Calibri"/>
                <w:color w:val="000000"/>
              </w:rPr>
            </w:pPr>
            <w:r w:rsidRPr="00E64F74">
              <w:rPr>
                <w:rFonts w:cs="Calibri"/>
                <w:color w:val="000000"/>
              </w:rPr>
              <w:t> </w:t>
            </w:r>
          </w:p>
        </w:tc>
        <w:tc>
          <w:tcPr>
            <w:tcW w:w="51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5075AC" w:rsidRPr="00E64F74" w:rsidRDefault="005075AC" w:rsidP="005075AC">
            <w:pPr>
              <w:spacing w:after="0"/>
              <w:rPr>
                <w:rFonts w:ascii="Arial" w:hAnsi="Arial" w:cs="Arial"/>
                <w:color w:val="000000"/>
                <w:sz w:val="52"/>
                <w:szCs w:val="52"/>
              </w:rPr>
            </w:pPr>
            <w:r w:rsidRPr="00E64F74">
              <w:rPr>
                <w:rFonts w:ascii="Arial" w:hAnsi="Arial" w:cs="Arial"/>
                <w:color w:val="000000"/>
                <w:sz w:val="52"/>
                <w:szCs w:val="52"/>
              </w:rPr>
              <w:t>Holla 10- årige skole 2020/21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5075AC" w:rsidRPr="00E64F74" w:rsidRDefault="005075AC" w:rsidP="005075AC">
            <w:pPr>
              <w:spacing w:after="0"/>
              <w:rPr>
                <w:rFonts w:cs="Calibri"/>
                <w:color w:val="000000"/>
              </w:rPr>
            </w:pPr>
            <w:r w:rsidRPr="00E64F74">
              <w:rPr>
                <w:rFonts w:cs="Calibri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5075AC" w:rsidRPr="00E64F74" w:rsidRDefault="005075AC" w:rsidP="005075AC">
            <w:pPr>
              <w:spacing w:after="0"/>
              <w:rPr>
                <w:rFonts w:cs="Calibri"/>
                <w:color w:val="000000"/>
              </w:rPr>
            </w:pPr>
            <w:r w:rsidRPr="00E64F74">
              <w:rPr>
                <w:rFonts w:cs="Calibri"/>
                <w:color w:val="000000"/>
              </w:rPr>
              <w:t> </w:t>
            </w:r>
          </w:p>
        </w:tc>
      </w:tr>
      <w:tr w:rsidR="005075AC" w:rsidRPr="00E64F74" w:rsidTr="009821AA">
        <w:trPr>
          <w:trHeight w:val="297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5AC" w:rsidRPr="00E64F74" w:rsidRDefault="005075AC" w:rsidP="005075AC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4F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5AC" w:rsidRPr="00E64F74" w:rsidRDefault="005075AC" w:rsidP="005075AC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4F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5AC" w:rsidRPr="00E64F74" w:rsidRDefault="005075AC" w:rsidP="005075AC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4F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5AC" w:rsidRPr="00E64F74" w:rsidRDefault="005075AC" w:rsidP="005075AC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4F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5AC" w:rsidRPr="00E64F74" w:rsidRDefault="005075AC" w:rsidP="005075AC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4F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5AC" w:rsidRPr="00E64F74" w:rsidRDefault="005075AC" w:rsidP="005075AC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4F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5AC" w:rsidRPr="00E64F74" w:rsidRDefault="005075AC" w:rsidP="005075AC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4F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5AC" w:rsidRPr="00E64F74" w:rsidRDefault="005075AC" w:rsidP="005075AC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4F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5AC" w:rsidRPr="00E64F74" w:rsidRDefault="005075AC" w:rsidP="005075AC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4F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5AC" w:rsidRPr="00E64F74" w:rsidRDefault="005075AC" w:rsidP="005075AC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4F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5AC" w:rsidRPr="00E64F74" w:rsidRDefault="005075AC" w:rsidP="005075AC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4F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5AC" w:rsidRPr="00E64F74" w:rsidRDefault="005075AC" w:rsidP="005075AC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4F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075AC" w:rsidRPr="00E64F74" w:rsidTr="009821AA">
        <w:trPr>
          <w:trHeight w:val="371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75AC" w:rsidRPr="00E64F74" w:rsidRDefault="005075AC" w:rsidP="005075A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64F7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2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CB9CA"/>
            <w:noWrap/>
            <w:vAlign w:val="center"/>
            <w:hideMark/>
          </w:tcPr>
          <w:p w:rsidR="005075AC" w:rsidRPr="00E64F74" w:rsidRDefault="005075AC" w:rsidP="005075AC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E64F74">
              <w:rPr>
                <w:rFonts w:ascii="Arial" w:hAnsi="Arial" w:cs="Arial"/>
                <w:b/>
                <w:bCs/>
              </w:rPr>
              <w:t>AUG</w:t>
            </w:r>
          </w:p>
        </w:tc>
        <w:tc>
          <w:tcPr>
            <w:tcW w:w="66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CB9CA"/>
            <w:noWrap/>
            <w:vAlign w:val="center"/>
            <w:hideMark/>
          </w:tcPr>
          <w:p w:rsidR="005075AC" w:rsidRPr="00E64F74" w:rsidRDefault="005075AC" w:rsidP="005075AC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E64F74">
              <w:rPr>
                <w:rFonts w:ascii="Arial" w:hAnsi="Arial" w:cs="Arial"/>
                <w:b/>
                <w:bCs/>
              </w:rPr>
              <w:t>SEPT</w:t>
            </w:r>
          </w:p>
        </w:tc>
        <w:tc>
          <w:tcPr>
            <w:tcW w:w="59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CB9CA"/>
            <w:noWrap/>
            <w:vAlign w:val="center"/>
            <w:hideMark/>
          </w:tcPr>
          <w:p w:rsidR="005075AC" w:rsidRPr="00E64F74" w:rsidRDefault="005075AC" w:rsidP="005075AC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E64F74">
              <w:rPr>
                <w:rFonts w:ascii="Arial" w:hAnsi="Arial" w:cs="Arial"/>
                <w:b/>
                <w:bCs/>
              </w:rPr>
              <w:t>OKT</w:t>
            </w:r>
          </w:p>
        </w:tc>
        <w:tc>
          <w:tcPr>
            <w:tcW w:w="61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CB9CA"/>
            <w:noWrap/>
            <w:vAlign w:val="center"/>
            <w:hideMark/>
          </w:tcPr>
          <w:p w:rsidR="005075AC" w:rsidRPr="00E64F74" w:rsidRDefault="005075AC" w:rsidP="005075AC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E64F74">
              <w:rPr>
                <w:rFonts w:ascii="Arial" w:hAnsi="Arial" w:cs="Arial"/>
                <w:b/>
                <w:bCs/>
              </w:rPr>
              <w:t>NOV</w:t>
            </w:r>
          </w:p>
        </w:tc>
        <w:tc>
          <w:tcPr>
            <w:tcW w:w="58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CB9CA"/>
            <w:noWrap/>
            <w:vAlign w:val="center"/>
            <w:hideMark/>
          </w:tcPr>
          <w:p w:rsidR="005075AC" w:rsidRPr="00E64F74" w:rsidRDefault="005075AC" w:rsidP="005075AC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E64F74">
              <w:rPr>
                <w:rFonts w:ascii="Arial" w:hAnsi="Arial" w:cs="Arial"/>
                <w:b/>
                <w:bCs/>
              </w:rPr>
              <w:t>DES</w:t>
            </w:r>
          </w:p>
        </w:tc>
        <w:tc>
          <w:tcPr>
            <w:tcW w:w="89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CB9CA"/>
            <w:noWrap/>
            <w:vAlign w:val="center"/>
            <w:hideMark/>
          </w:tcPr>
          <w:p w:rsidR="005075AC" w:rsidRPr="00E64F74" w:rsidRDefault="005075AC" w:rsidP="005075AC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E64F74">
              <w:rPr>
                <w:rFonts w:ascii="Arial" w:hAnsi="Arial" w:cs="Arial"/>
                <w:b/>
                <w:bCs/>
              </w:rPr>
              <w:t>JAN</w:t>
            </w:r>
          </w:p>
        </w:tc>
        <w:tc>
          <w:tcPr>
            <w:tcW w:w="76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CB9CA"/>
            <w:noWrap/>
            <w:vAlign w:val="center"/>
            <w:hideMark/>
          </w:tcPr>
          <w:p w:rsidR="005075AC" w:rsidRPr="00E64F74" w:rsidRDefault="005075AC" w:rsidP="005075AC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E64F74">
              <w:rPr>
                <w:rFonts w:ascii="Arial" w:hAnsi="Arial" w:cs="Arial"/>
                <w:b/>
                <w:bCs/>
              </w:rPr>
              <w:t>FEBR</w:t>
            </w:r>
          </w:p>
        </w:tc>
        <w:tc>
          <w:tcPr>
            <w:tcW w:w="81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CB9CA"/>
            <w:noWrap/>
            <w:vAlign w:val="center"/>
            <w:hideMark/>
          </w:tcPr>
          <w:p w:rsidR="005075AC" w:rsidRPr="00E64F74" w:rsidRDefault="005075AC" w:rsidP="005075AC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E64F74">
              <w:rPr>
                <w:rFonts w:ascii="Arial" w:hAnsi="Arial" w:cs="Arial"/>
                <w:b/>
                <w:bCs/>
              </w:rPr>
              <w:t>MARS</w:t>
            </w:r>
          </w:p>
        </w:tc>
        <w:tc>
          <w:tcPr>
            <w:tcW w:w="8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CB9CA"/>
            <w:noWrap/>
            <w:vAlign w:val="center"/>
            <w:hideMark/>
          </w:tcPr>
          <w:p w:rsidR="005075AC" w:rsidRPr="00E64F74" w:rsidRDefault="005075AC" w:rsidP="005075AC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E64F74">
              <w:rPr>
                <w:rFonts w:ascii="Arial" w:hAnsi="Arial" w:cs="Arial"/>
                <w:b/>
                <w:bCs/>
              </w:rPr>
              <w:t>APRIL</w:t>
            </w:r>
          </w:p>
        </w:tc>
        <w:tc>
          <w:tcPr>
            <w:tcW w:w="66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CB9CA"/>
            <w:noWrap/>
            <w:vAlign w:val="center"/>
            <w:hideMark/>
          </w:tcPr>
          <w:p w:rsidR="005075AC" w:rsidRPr="00E64F74" w:rsidRDefault="005075AC" w:rsidP="005075AC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E64F74">
              <w:rPr>
                <w:rFonts w:ascii="Arial" w:hAnsi="Arial" w:cs="Arial"/>
                <w:b/>
                <w:bCs/>
              </w:rPr>
              <w:t>MAI</w:t>
            </w:r>
          </w:p>
        </w:tc>
        <w:tc>
          <w:tcPr>
            <w:tcW w:w="76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CB9CA"/>
            <w:noWrap/>
            <w:vAlign w:val="center"/>
            <w:hideMark/>
          </w:tcPr>
          <w:p w:rsidR="005075AC" w:rsidRPr="00E64F74" w:rsidRDefault="005075AC" w:rsidP="005075AC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E64F74">
              <w:rPr>
                <w:rFonts w:ascii="Arial" w:hAnsi="Arial" w:cs="Arial"/>
                <w:b/>
                <w:bCs/>
              </w:rPr>
              <w:t>JUNI</w:t>
            </w:r>
          </w:p>
        </w:tc>
      </w:tr>
      <w:tr w:rsidR="005075AC" w:rsidRPr="00E64F74" w:rsidTr="009821AA">
        <w:trPr>
          <w:trHeight w:val="371"/>
        </w:trPr>
        <w:tc>
          <w:tcPr>
            <w:tcW w:w="17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CB9CA"/>
            <w:noWrap/>
            <w:vAlign w:val="center"/>
            <w:hideMark/>
          </w:tcPr>
          <w:p w:rsidR="005075AC" w:rsidRPr="005075AC" w:rsidRDefault="005075AC" w:rsidP="005075AC">
            <w:pPr>
              <w:spacing w:after="0"/>
              <w:rPr>
                <w:rFonts w:ascii="Arial Black" w:hAnsi="Arial Black" w:cs="Calibri"/>
                <w:b/>
                <w:bCs/>
                <w:sz w:val="20"/>
                <w:szCs w:val="20"/>
              </w:rPr>
            </w:pPr>
            <w:r w:rsidRPr="005075AC">
              <w:rPr>
                <w:rFonts w:ascii="Arial Black" w:hAnsi="Arial Black" w:cs="Calibri"/>
                <w:b/>
                <w:bCs/>
                <w:sz w:val="20"/>
                <w:szCs w:val="20"/>
              </w:rPr>
              <w:t>ELEVRÅD B-trinn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5075AC" w:rsidRPr="00E64F74" w:rsidRDefault="005075AC" w:rsidP="005075A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64F7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5075AC" w:rsidRPr="00E64F74" w:rsidRDefault="005075AC" w:rsidP="005075A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64F7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5075AC" w:rsidRPr="00E64F74" w:rsidRDefault="005075AC" w:rsidP="005075A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64F7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5075AC" w:rsidRPr="00E64F74" w:rsidRDefault="005075AC" w:rsidP="005075A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64F7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5075AC" w:rsidRPr="00E64F74" w:rsidRDefault="005075AC" w:rsidP="005075A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64F7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5075AC" w:rsidRPr="00E64F74" w:rsidRDefault="005075AC" w:rsidP="005075A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64F7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5075AC" w:rsidRPr="00E64F74" w:rsidRDefault="005075AC" w:rsidP="005075A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64F7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5075AC" w:rsidRPr="00E64F74" w:rsidRDefault="005075AC" w:rsidP="005075A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64F7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5075AC" w:rsidRPr="00E64F74" w:rsidRDefault="005075AC" w:rsidP="005075A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64F7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5075AC" w:rsidRPr="00E64F74" w:rsidRDefault="005075AC" w:rsidP="005075A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64F7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5075AC" w:rsidRPr="00E64F74" w:rsidRDefault="005075AC" w:rsidP="005075A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64F7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075AC" w:rsidRPr="00E64F74" w:rsidTr="009821AA">
        <w:trPr>
          <w:trHeight w:val="371"/>
        </w:trPr>
        <w:tc>
          <w:tcPr>
            <w:tcW w:w="17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CB9CA"/>
            <w:noWrap/>
            <w:vAlign w:val="center"/>
            <w:hideMark/>
          </w:tcPr>
          <w:p w:rsidR="005075AC" w:rsidRPr="005075AC" w:rsidRDefault="005075AC" w:rsidP="005075AC">
            <w:pPr>
              <w:spacing w:after="0"/>
              <w:jc w:val="center"/>
              <w:rPr>
                <w:rFonts w:ascii="Arial Black" w:hAnsi="Arial Black" w:cs="Calibri"/>
                <w:b/>
                <w:bCs/>
                <w:sz w:val="20"/>
                <w:szCs w:val="20"/>
              </w:rPr>
            </w:pPr>
            <w:r w:rsidRPr="005075AC">
              <w:rPr>
                <w:rFonts w:ascii="Arial Black" w:hAnsi="Arial Black" w:cs="Calibri"/>
                <w:b/>
                <w:bCs/>
                <w:sz w:val="20"/>
                <w:szCs w:val="20"/>
              </w:rPr>
              <w:t>ELEVRÅD U-trinn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5075AC" w:rsidRPr="00E64F74" w:rsidRDefault="005075AC" w:rsidP="005075A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64F7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5075AC" w:rsidRPr="00E64F74" w:rsidRDefault="005075AC" w:rsidP="005075A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64F7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5075AC" w:rsidRPr="00E64F74" w:rsidRDefault="005075AC" w:rsidP="005075A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64F7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5075AC" w:rsidRPr="00E64F74" w:rsidRDefault="005075AC" w:rsidP="005075A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64F7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5075AC" w:rsidRPr="00E64F74" w:rsidRDefault="005075AC" w:rsidP="005075A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64F7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5075AC" w:rsidRPr="00E64F74" w:rsidRDefault="005075AC" w:rsidP="005075A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64F7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5075AC" w:rsidRPr="00E64F74" w:rsidRDefault="005075AC" w:rsidP="005075A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64F7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5075AC" w:rsidRPr="00E64F74" w:rsidRDefault="005075AC" w:rsidP="005075A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64F7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5075AC" w:rsidRPr="00E64F74" w:rsidRDefault="005075AC" w:rsidP="005075A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64F7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5075AC" w:rsidRPr="00E64F74" w:rsidRDefault="005075AC" w:rsidP="005075A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64F7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5075AC" w:rsidRPr="00E64F74" w:rsidRDefault="005075AC" w:rsidP="005075A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64F7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075AC" w:rsidRPr="00E64F74" w:rsidTr="009821AA">
        <w:trPr>
          <w:trHeight w:val="371"/>
        </w:trPr>
        <w:tc>
          <w:tcPr>
            <w:tcW w:w="17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CB9CA"/>
            <w:noWrap/>
            <w:vAlign w:val="center"/>
            <w:hideMark/>
          </w:tcPr>
          <w:p w:rsidR="005075AC" w:rsidRPr="005075AC" w:rsidRDefault="005075AC" w:rsidP="005075AC">
            <w:pPr>
              <w:spacing w:after="0"/>
              <w:jc w:val="center"/>
              <w:rPr>
                <w:rFonts w:ascii="Arial Black" w:hAnsi="Arial Black" w:cs="Calibri"/>
                <w:b/>
                <w:bCs/>
                <w:sz w:val="20"/>
                <w:szCs w:val="20"/>
              </w:rPr>
            </w:pPr>
            <w:r w:rsidRPr="005075AC">
              <w:rPr>
                <w:rFonts w:ascii="Arial Black" w:hAnsi="Arial Black" w:cs="Calibri"/>
                <w:b/>
                <w:bCs/>
                <w:sz w:val="20"/>
                <w:szCs w:val="20"/>
              </w:rPr>
              <w:t>FAU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5075AC" w:rsidRPr="00E64F74" w:rsidRDefault="005075AC" w:rsidP="005075A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64F74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5075AC" w:rsidRPr="00E64F74" w:rsidRDefault="005075AC" w:rsidP="005075A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64F74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5075AC" w:rsidRPr="00E64F74" w:rsidRDefault="005075AC" w:rsidP="005075A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64F74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5075AC" w:rsidRPr="00E64F74" w:rsidRDefault="005075AC" w:rsidP="005075A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64F74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5075AC" w:rsidRPr="00E64F74" w:rsidRDefault="005075AC" w:rsidP="005075A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64F7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5075AC" w:rsidRPr="00E64F74" w:rsidRDefault="005075AC" w:rsidP="005075AC">
            <w:pPr>
              <w:spacing w:after="0"/>
              <w:rPr>
                <w:rFonts w:ascii="Arial" w:hAnsi="Arial" w:cs="Arial"/>
                <w:color w:val="000000"/>
              </w:rPr>
            </w:pPr>
            <w:r w:rsidRPr="00E64F74">
              <w:rPr>
                <w:rFonts w:ascii="Arial" w:hAnsi="Arial" w:cs="Arial"/>
                <w:color w:val="000000"/>
              </w:rPr>
              <w:t>19 valg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5075AC" w:rsidRPr="00E64F74" w:rsidRDefault="005075AC" w:rsidP="005075A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64F7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5075AC" w:rsidRPr="00E64F74" w:rsidRDefault="005075AC" w:rsidP="005075A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64F74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5075AC" w:rsidRPr="00E64F74" w:rsidRDefault="005075AC" w:rsidP="005075A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64F74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5075AC" w:rsidRPr="00E64F74" w:rsidRDefault="005075AC" w:rsidP="005075A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64F74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5075AC" w:rsidRPr="00E64F74" w:rsidRDefault="005075AC" w:rsidP="005075A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64F7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075AC" w:rsidRPr="00E64F74" w:rsidTr="009821AA">
        <w:trPr>
          <w:trHeight w:val="371"/>
        </w:trPr>
        <w:tc>
          <w:tcPr>
            <w:tcW w:w="17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CB9CA"/>
            <w:noWrap/>
            <w:vAlign w:val="center"/>
            <w:hideMark/>
          </w:tcPr>
          <w:p w:rsidR="005075AC" w:rsidRPr="005075AC" w:rsidRDefault="005075AC" w:rsidP="005075AC">
            <w:pPr>
              <w:spacing w:after="0"/>
              <w:jc w:val="center"/>
              <w:rPr>
                <w:rFonts w:ascii="Arial Black" w:hAnsi="Arial Black" w:cs="Calibri"/>
                <w:b/>
                <w:bCs/>
                <w:sz w:val="20"/>
                <w:szCs w:val="20"/>
              </w:rPr>
            </w:pPr>
            <w:r w:rsidRPr="005075AC">
              <w:rPr>
                <w:rFonts w:ascii="Arial Black" w:hAnsi="Arial Black" w:cs="Calibri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5075AC" w:rsidRPr="00E64F74" w:rsidRDefault="005075AC" w:rsidP="005075A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64F7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5075AC" w:rsidRPr="00E64F74" w:rsidRDefault="005075AC" w:rsidP="005075A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64F74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5075AC" w:rsidRPr="00E64F74" w:rsidRDefault="005075AC" w:rsidP="005075A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64F74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5075AC" w:rsidRPr="00E64F74" w:rsidRDefault="005075AC" w:rsidP="005075A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64F74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5075AC" w:rsidRPr="00E64F74" w:rsidRDefault="005075AC" w:rsidP="005075A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64F7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5075AC" w:rsidRPr="00E64F74" w:rsidRDefault="005075AC" w:rsidP="005075AC">
            <w:pPr>
              <w:spacing w:after="0"/>
              <w:rPr>
                <w:rFonts w:ascii="Arial" w:hAnsi="Arial" w:cs="Arial"/>
                <w:color w:val="000000"/>
              </w:rPr>
            </w:pPr>
            <w:r w:rsidRPr="00E64F74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5075AC" w:rsidRPr="00E64F74" w:rsidRDefault="005075AC" w:rsidP="005075A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64F7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5075AC" w:rsidRPr="00E64F74" w:rsidRDefault="005075AC" w:rsidP="005075A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64F74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5075AC" w:rsidRPr="00E64F74" w:rsidRDefault="005075AC" w:rsidP="005075A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64F74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5075AC" w:rsidRPr="00E64F74" w:rsidRDefault="005075AC" w:rsidP="005075A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64F74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5075AC" w:rsidRPr="00E64F74" w:rsidRDefault="005075AC" w:rsidP="005075A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64F7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075AC" w:rsidRPr="00E64F74" w:rsidTr="009821AA">
        <w:trPr>
          <w:trHeight w:val="371"/>
        </w:trPr>
        <w:tc>
          <w:tcPr>
            <w:tcW w:w="17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CB9CA"/>
            <w:noWrap/>
            <w:vAlign w:val="center"/>
            <w:hideMark/>
          </w:tcPr>
          <w:p w:rsidR="005075AC" w:rsidRPr="005075AC" w:rsidRDefault="005075AC" w:rsidP="005075AC">
            <w:pPr>
              <w:spacing w:after="0"/>
              <w:jc w:val="center"/>
              <w:rPr>
                <w:rFonts w:ascii="Arial Black" w:hAnsi="Arial Black" w:cs="Calibri"/>
                <w:b/>
                <w:bCs/>
                <w:sz w:val="20"/>
                <w:szCs w:val="20"/>
              </w:rPr>
            </w:pPr>
            <w:r w:rsidRPr="005075AC">
              <w:rPr>
                <w:rFonts w:ascii="Arial Black" w:hAnsi="Arial Black" w:cs="Calibri"/>
                <w:b/>
                <w:bCs/>
                <w:sz w:val="20"/>
                <w:szCs w:val="20"/>
              </w:rPr>
              <w:t>SMU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5075AC" w:rsidRPr="00E64F74" w:rsidRDefault="005075AC" w:rsidP="005075A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64F7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5075AC" w:rsidRPr="00E64F74" w:rsidRDefault="005075AC" w:rsidP="005075A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64F74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5075AC" w:rsidRPr="00E64F74" w:rsidRDefault="005075AC" w:rsidP="005075A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64F7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5075AC" w:rsidRPr="00E64F74" w:rsidRDefault="005075AC" w:rsidP="005075A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64F74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5075AC" w:rsidRPr="00E64F74" w:rsidRDefault="005075AC" w:rsidP="005075A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64F7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5075AC" w:rsidRPr="00E64F74" w:rsidRDefault="005075AC" w:rsidP="005075AC">
            <w:pPr>
              <w:spacing w:after="0"/>
              <w:rPr>
                <w:rFonts w:ascii="Arial" w:hAnsi="Arial" w:cs="Arial"/>
                <w:color w:val="000000"/>
              </w:rPr>
            </w:pPr>
            <w:r w:rsidRPr="00E64F74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5075AC" w:rsidRPr="00E64F74" w:rsidRDefault="005075AC" w:rsidP="005075A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64F7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5075AC" w:rsidRPr="00E64F74" w:rsidRDefault="005075AC" w:rsidP="005075A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64F7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5075AC" w:rsidRPr="00E64F74" w:rsidRDefault="005075AC" w:rsidP="005075A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64F7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5075AC" w:rsidRPr="00E64F74" w:rsidRDefault="005075AC" w:rsidP="005075A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64F74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5075AC" w:rsidRPr="00E64F74" w:rsidRDefault="005075AC" w:rsidP="005075A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64F74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5075AC" w:rsidRPr="00A87879" w:rsidRDefault="005075AC" w:rsidP="001B106A">
      <w:pPr>
        <w:spacing w:after="0" w:line="240" w:lineRule="auto"/>
        <w:rPr>
          <w:b/>
          <w:sz w:val="24"/>
          <w:szCs w:val="24"/>
        </w:rPr>
      </w:pPr>
    </w:p>
    <w:sectPr w:rsidR="005075AC" w:rsidRPr="00A87879" w:rsidSect="0034592F">
      <w:headerReference w:type="default" r:id="rId7"/>
      <w:footerReference w:type="default" r:id="rId8"/>
      <w:pgSz w:w="11906" w:h="16838"/>
      <w:pgMar w:top="1418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66D" w:rsidRDefault="006D566D" w:rsidP="006D566D">
      <w:pPr>
        <w:spacing w:after="0" w:line="240" w:lineRule="auto"/>
      </w:pPr>
      <w:r>
        <w:separator/>
      </w:r>
    </w:p>
  </w:endnote>
  <w:endnote w:type="continuationSeparator" w:id="0">
    <w:p w:rsidR="006D566D" w:rsidRDefault="006D566D" w:rsidP="006D5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605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9844"/>
      <w:gridCol w:w="323"/>
    </w:tblGrid>
    <w:tr w:rsidR="0034592F" w:rsidTr="0034592F">
      <w:trPr>
        <w:trHeight w:val="295"/>
      </w:trPr>
      <w:tc>
        <w:tcPr>
          <w:tcW w:w="4841" w:type="pct"/>
          <w:shd w:val="clear" w:color="auto" w:fill="auto"/>
        </w:tcPr>
        <w:p w:rsidR="00284239" w:rsidRDefault="00182F12" w:rsidP="006D566D">
          <w:pPr>
            <w:pStyle w:val="Bunntekst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 xml:space="preserve">     </w:t>
          </w:r>
        </w:p>
        <w:tbl>
          <w:tblPr>
            <w:tblStyle w:val="Tabellrutenett"/>
            <w:tblW w:w="0" w:type="auto"/>
            <w:tblInd w:w="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061"/>
            <w:gridCol w:w="5453"/>
          </w:tblGrid>
          <w:tr w:rsidR="00284239" w:rsidRPr="0034592F" w:rsidTr="0034592F">
            <w:trPr>
              <w:trHeight w:val="162"/>
            </w:trPr>
            <w:tc>
              <w:tcPr>
                <w:tcW w:w="4061" w:type="dxa"/>
              </w:tcPr>
              <w:p w:rsidR="00284239" w:rsidRPr="0034592F" w:rsidRDefault="00284239" w:rsidP="005774D6">
                <w:pPr>
                  <w:pStyle w:val="Bunntekst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 w:rsidRPr="0034592F">
                  <w:rPr>
                    <w:rFonts w:ascii="Times New Roman" w:hAnsi="Times New Roman"/>
                    <w:b/>
                    <w:sz w:val="20"/>
                    <w:szCs w:val="20"/>
                  </w:rPr>
                  <w:t>Kontor 350087</w:t>
                </w:r>
                <w:r w:rsidR="005774D6">
                  <w:rPr>
                    <w:rFonts w:ascii="Times New Roman" w:hAnsi="Times New Roman"/>
                    <w:b/>
                    <w:sz w:val="20"/>
                    <w:szCs w:val="20"/>
                  </w:rPr>
                  <w:t>0</w:t>
                </w:r>
                <w:r w:rsidRPr="0034592F">
                  <w:rPr>
                    <w:rFonts w:ascii="Times New Roman" w:hAnsi="Times New Roman"/>
                    <w:b/>
                    <w:sz w:val="20"/>
                    <w:szCs w:val="20"/>
                  </w:rPr>
                  <w:t>0</w:t>
                </w:r>
              </w:p>
            </w:tc>
            <w:tc>
              <w:tcPr>
                <w:tcW w:w="5453" w:type="dxa"/>
              </w:tcPr>
              <w:p w:rsidR="00284239" w:rsidRPr="0034592F" w:rsidRDefault="00284239" w:rsidP="0034592F">
                <w:pPr>
                  <w:pStyle w:val="Bunntekst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 w:rsidRPr="0034592F">
                  <w:rPr>
                    <w:rFonts w:ascii="Times New Roman" w:hAnsi="Times New Roman"/>
                    <w:b/>
                    <w:sz w:val="20"/>
                    <w:szCs w:val="20"/>
                  </w:rPr>
                  <w:t>Besøksadresse: Ungdomstrinn</w:t>
                </w:r>
                <w:r w:rsidR="0034592F">
                  <w:rPr>
                    <w:rFonts w:ascii="Times New Roman" w:hAnsi="Times New Roman"/>
                    <w:b/>
                    <w:sz w:val="20"/>
                    <w:szCs w:val="20"/>
                  </w:rPr>
                  <w:t xml:space="preserve"> - </w:t>
                </w:r>
                <w:r w:rsidRPr="0034592F">
                  <w:rPr>
                    <w:rFonts w:ascii="Times New Roman" w:hAnsi="Times New Roman"/>
                    <w:b/>
                    <w:sz w:val="20"/>
                    <w:szCs w:val="20"/>
                  </w:rPr>
                  <w:t>Kirkebakken 18</w:t>
                </w:r>
              </w:p>
            </w:tc>
          </w:tr>
          <w:tr w:rsidR="00284239" w:rsidRPr="0034592F" w:rsidTr="0034592F">
            <w:trPr>
              <w:trHeight w:val="152"/>
            </w:trPr>
            <w:tc>
              <w:tcPr>
                <w:tcW w:w="4061" w:type="dxa"/>
              </w:tcPr>
              <w:p w:rsidR="00284239" w:rsidRPr="0034592F" w:rsidRDefault="00284239" w:rsidP="0034592F">
                <w:pPr>
                  <w:pStyle w:val="Bunntekst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 w:rsidRPr="0034592F">
                  <w:rPr>
                    <w:rFonts w:ascii="Times New Roman" w:hAnsi="Times New Roman"/>
                    <w:b/>
                    <w:sz w:val="20"/>
                    <w:szCs w:val="20"/>
                  </w:rPr>
                  <w:t>Rektor 35008702/35008723</w:t>
                </w:r>
              </w:p>
            </w:tc>
            <w:tc>
              <w:tcPr>
                <w:tcW w:w="5453" w:type="dxa"/>
              </w:tcPr>
              <w:p w:rsidR="00284239" w:rsidRPr="0034592F" w:rsidRDefault="00284239" w:rsidP="0034592F">
                <w:pPr>
                  <w:pStyle w:val="Bunntekst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 w:rsidRPr="0034592F">
                  <w:rPr>
                    <w:rFonts w:ascii="Times New Roman" w:hAnsi="Times New Roman"/>
                    <w:b/>
                    <w:sz w:val="20"/>
                    <w:szCs w:val="20"/>
                  </w:rPr>
                  <w:t xml:space="preserve">Besøksadresse: Barnetrinn </w:t>
                </w:r>
                <w:r w:rsidR="0034592F">
                  <w:rPr>
                    <w:rFonts w:ascii="Times New Roman" w:hAnsi="Times New Roman"/>
                    <w:b/>
                    <w:sz w:val="20"/>
                    <w:szCs w:val="20"/>
                  </w:rPr>
                  <w:t>-</w:t>
                </w:r>
                <w:r w:rsidRPr="0034592F">
                  <w:rPr>
                    <w:rFonts w:ascii="Times New Roman" w:hAnsi="Times New Roman"/>
                    <w:b/>
                    <w:sz w:val="20"/>
                    <w:szCs w:val="20"/>
                  </w:rPr>
                  <w:t xml:space="preserve"> Kirkebakken 28</w:t>
                </w:r>
              </w:p>
            </w:tc>
          </w:tr>
          <w:tr w:rsidR="00284239" w:rsidRPr="0034592F" w:rsidTr="0034592F">
            <w:trPr>
              <w:trHeight w:val="152"/>
            </w:trPr>
            <w:tc>
              <w:tcPr>
                <w:tcW w:w="4061" w:type="dxa"/>
              </w:tcPr>
              <w:p w:rsidR="00284239" w:rsidRPr="0034592F" w:rsidRDefault="00284239" w:rsidP="0034592F">
                <w:pPr>
                  <w:pStyle w:val="Bunntekst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 w:rsidRPr="0034592F">
                  <w:rPr>
                    <w:rFonts w:ascii="Times New Roman" w:hAnsi="Times New Roman"/>
                    <w:b/>
                    <w:sz w:val="20"/>
                    <w:szCs w:val="20"/>
                  </w:rPr>
                  <w:t>Inspektør ungdomstrinn 35008703</w:t>
                </w:r>
              </w:p>
            </w:tc>
            <w:tc>
              <w:tcPr>
                <w:tcW w:w="5453" w:type="dxa"/>
              </w:tcPr>
              <w:p w:rsidR="00284239" w:rsidRPr="0034592F" w:rsidRDefault="0085253D" w:rsidP="0034592F">
                <w:pPr>
                  <w:pStyle w:val="Bunntekst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sz w:val="20"/>
                    <w:szCs w:val="20"/>
                  </w:rPr>
                  <w:t>Organisasjonsnr: 974 608 642</w:t>
                </w:r>
              </w:p>
            </w:tc>
          </w:tr>
          <w:tr w:rsidR="00284239" w:rsidRPr="00634EDB" w:rsidTr="0034592F">
            <w:trPr>
              <w:trHeight w:val="162"/>
            </w:trPr>
            <w:tc>
              <w:tcPr>
                <w:tcW w:w="4061" w:type="dxa"/>
              </w:tcPr>
              <w:p w:rsidR="00284239" w:rsidRPr="0034592F" w:rsidRDefault="00284239" w:rsidP="0034592F">
                <w:pPr>
                  <w:pStyle w:val="Bunntekst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 w:rsidRPr="0034592F">
                  <w:rPr>
                    <w:rFonts w:ascii="Times New Roman" w:hAnsi="Times New Roman"/>
                    <w:b/>
                    <w:sz w:val="20"/>
                    <w:szCs w:val="20"/>
                  </w:rPr>
                  <w:t>Inspektør barnetrinn 35008724</w:t>
                </w:r>
              </w:p>
            </w:tc>
            <w:tc>
              <w:tcPr>
                <w:tcW w:w="5453" w:type="dxa"/>
              </w:tcPr>
              <w:p w:rsidR="00284239" w:rsidRPr="005530B3" w:rsidRDefault="00284239" w:rsidP="0034592F">
                <w:pPr>
                  <w:pStyle w:val="Bunntekst"/>
                  <w:rPr>
                    <w:rFonts w:ascii="Times New Roman" w:hAnsi="Times New Roman"/>
                    <w:b/>
                    <w:sz w:val="20"/>
                    <w:szCs w:val="20"/>
                    <w:lang w:val="de-DE"/>
                  </w:rPr>
                </w:pPr>
                <w:r w:rsidRPr="005530B3">
                  <w:rPr>
                    <w:rFonts w:ascii="Times New Roman" w:hAnsi="Times New Roman"/>
                    <w:b/>
                    <w:sz w:val="20"/>
                    <w:szCs w:val="20"/>
                    <w:lang w:val="de-DE"/>
                  </w:rPr>
                  <w:t>E-post: adm-holla.ungdomsskole@nome.kommune.no</w:t>
                </w:r>
              </w:p>
            </w:tc>
          </w:tr>
          <w:tr w:rsidR="00284239" w:rsidRPr="0034592F" w:rsidTr="0034592F">
            <w:trPr>
              <w:trHeight w:val="152"/>
            </w:trPr>
            <w:tc>
              <w:tcPr>
                <w:tcW w:w="4061" w:type="dxa"/>
              </w:tcPr>
              <w:p w:rsidR="00284239" w:rsidRPr="0034592F" w:rsidRDefault="00284239" w:rsidP="0034592F">
                <w:pPr>
                  <w:pStyle w:val="Bunntekst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 w:rsidRPr="0034592F">
                  <w:rPr>
                    <w:rFonts w:ascii="Times New Roman" w:hAnsi="Times New Roman"/>
                    <w:b/>
                    <w:sz w:val="20"/>
                    <w:szCs w:val="20"/>
                  </w:rPr>
                  <w:t xml:space="preserve">Rådgiver 35008704 </w:t>
                </w:r>
              </w:p>
            </w:tc>
            <w:tc>
              <w:tcPr>
                <w:tcW w:w="5453" w:type="dxa"/>
              </w:tcPr>
              <w:p w:rsidR="00284239" w:rsidRPr="0034592F" w:rsidRDefault="00284239" w:rsidP="0034592F">
                <w:pPr>
                  <w:pStyle w:val="Bunntekst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</w:p>
            </w:tc>
          </w:tr>
          <w:tr w:rsidR="00284239" w:rsidRPr="0034592F" w:rsidTr="0034592F">
            <w:trPr>
              <w:trHeight w:val="152"/>
            </w:trPr>
            <w:tc>
              <w:tcPr>
                <w:tcW w:w="4061" w:type="dxa"/>
              </w:tcPr>
              <w:p w:rsidR="00284239" w:rsidRPr="0034592F" w:rsidRDefault="00284239" w:rsidP="0034592F">
                <w:pPr>
                  <w:pStyle w:val="Bunntekst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 w:rsidRPr="0034592F">
                  <w:rPr>
                    <w:rFonts w:ascii="Times New Roman" w:hAnsi="Times New Roman"/>
                    <w:b/>
                    <w:sz w:val="20"/>
                    <w:szCs w:val="20"/>
                  </w:rPr>
                  <w:t>SFO 35008731 – Kontor SFO 35008722</w:t>
                </w:r>
              </w:p>
            </w:tc>
            <w:tc>
              <w:tcPr>
                <w:tcW w:w="5453" w:type="dxa"/>
              </w:tcPr>
              <w:p w:rsidR="00284239" w:rsidRPr="0034592F" w:rsidRDefault="00284239" w:rsidP="0034592F">
                <w:pPr>
                  <w:pStyle w:val="Bunntekst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 w:rsidRPr="0034592F">
                  <w:rPr>
                    <w:rFonts w:ascii="Times New Roman" w:hAnsi="Times New Roman"/>
                    <w:b/>
                    <w:sz w:val="20"/>
                    <w:szCs w:val="20"/>
                  </w:rPr>
                  <w:t>Postadr/fakturaadr.: Ringsevja 30, 3830 ULEFOSS</w:t>
                </w:r>
              </w:p>
            </w:tc>
          </w:tr>
        </w:tbl>
        <w:p w:rsidR="006D566D" w:rsidRPr="00B55297" w:rsidRDefault="006D566D" w:rsidP="0034592F">
          <w:pPr>
            <w:pStyle w:val="Bunntekst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ab/>
          </w:r>
          <w:r>
            <w:rPr>
              <w:rFonts w:ascii="Times New Roman" w:hAnsi="Times New Roman"/>
              <w:b/>
              <w:sz w:val="20"/>
              <w:szCs w:val="20"/>
            </w:rPr>
            <w:tab/>
          </w:r>
        </w:p>
        <w:p w:rsidR="006D566D" w:rsidRDefault="006D566D" w:rsidP="00284239">
          <w:pPr>
            <w:pStyle w:val="Bunntekst"/>
          </w:pPr>
        </w:p>
      </w:tc>
      <w:tc>
        <w:tcPr>
          <w:tcW w:w="159" w:type="pct"/>
          <w:shd w:val="clear" w:color="auto" w:fill="auto"/>
        </w:tcPr>
        <w:p w:rsidR="006D566D" w:rsidRDefault="006D566D">
          <w:pPr>
            <w:pStyle w:val="Bunntekst"/>
            <w:jc w:val="right"/>
            <w:rPr>
              <w:color w:val="FFFFFF" w:themeColor="background1"/>
            </w:rPr>
          </w:pPr>
        </w:p>
      </w:tc>
    </w:tr>
  </w:tbl>
  <w:p w:rsidR="006D566D" w:rsidRDefault="006D566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66D" w:rsidRDefault="006D566D" w:rsidP="006D566D">
      <w:pPr>
        <w:spacing w:after="0" w:line="240" w:lineRule="auto"/>
      </w:pPr>
      <w:r>
        <w:separator/>
      </w:r>
    </w:p>
  </w:footnote>
  <w:footnote w:type="continuationSeparator" w:id="0">
    <w:p w:rsidR="006D566D" w:rsidRDefault="006D566D" w:rsidP="006D5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F12" w:rsidRDefault="00182F12" w:rsidP="00182F12">
    <w:pPr>
      <w:pStyle w:val="Topptekst"/>
      <w:ind w:firstLine="708"/>
    </w:pPr>
    <w:r>
      <w:tab/>
    </w:r>
    <w:r>
      <w:tab/>
    </w:r>
    <w:r>
      <w:rPr>
        <w:noProof/>
        <w:lang w:eastAsia="nb-NO"/>
      </w:rPr>
      <w:drawing>
        <wp:inline distT="0" distB="0" distL="0" distR="0" wp14:anchorId="3E2E0D36" wp14:editId="07BDB4BA">
          <wp:extent cx="1756171" cy="619125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765" cy="623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1C1A" w:rsidRDefault="00BB1C1A" w:rsidP="00BB1C1A">
    <w:pPr>
      <w:ind w:left="3540" w:firstLine="708"/>
      <w:jc w:val="right"/>
      <w:rPr>
        <w:b/>
        <w:color w:val="A6A6A6" w:themeColor="background1" w:themeShade="A6"/>
        <w:sz w:val="28"/>
        <w:szCs w:val="28"/>
      </w:rPr>
    </w:pPr>
    <w:r w:rsidRPr="0098711B">
      <w:rPr>
        <w:b/>
        <w:color w:val="A6A6A6" w:themeColor="background1" w:themeShade="A6"/>
        <w:sz w:val="28"/>
        <w:szCs w:val="28"/>
      </w:rPr>
      <w:t>HOLLA 10-ÅRIGE SKOLE</w:t>
    </w:r>
  </w:p>
  <w:p w:rsidR="00BB1C1A" w:rsidRDefault="00BB1C1A" w:rsidP="00182F12">
    <w:pPr>
      <w:pStyle w:val="Topptekst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B69ED"/>
    <w:multiLevelType w:val="hybridMultilevel"/>
    <w:tmpl w:val="DD4EAFC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9B2A47"/>
    <w:multiLevelType w:val="hybridMultilevel"/>
    <w:tmpl w:val="486835B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66D"/>
    <w:rsid w:val="00023A07"/>
    <w:rsid w:val="00025CF5"/>
    <w:rsid w:val="00057BD2"/>
    <w:rsid w:val="00174650"/>
    <w:rsid w:val="00182F12"/>
    <w:rsid w:val="001B106A"/>
    <w:rsid w:val="00284239"/>
    <w:rsid w:val="002C4207"/>
    <w:rsid w:val="002F65E1"/>
    <w:rsid w:val="0034592F"/>
    <w:rsid w:val="00372B57"/>
    <w:rsid w:val="003C419A"/>
    <w:rsid w:val="004156D4"/>
    <w:rsid w:val="00494826"/>
    <w:rsid w:val="005075AC"/>
    <w:rsid w:val="00536924"/>
    <w:rsid w:val="005413AB"/>
    <w:rsid w:val="005530B3"/>
    <w:rsid w:val="005774D6"/>
    <w:rsid w:val="005A3802"/>
    <w:rsid w:val="005E6DD2"/>
    <w:rsid w:val="00634EDB"/>
    <w:rsid w:val="006B25B3"/>
    <w:rsid w:val="006B439E"/>
    <w:rsid w:val="006D566D"/>
    <w:rsid w:val="0075083C"/>
    <w:rsid w:val="007B0F1B"/>
    <w:rsid w:val="007C50E1"/>
    <w:rsid w:val="007E6D3C"/>
    <w:rsid w:val="008100B3"/>
    <w:rsid w:val="0085253D"/>
    <w:rsid w:val="0085405D"/>
    <w:rsid w:val="008B5D25"/>
    <w:rsid w:val="00924663"/>
    <w:rsid w:val="00926AA3"/>
    <w:rsid w:val="009377C5"/>
    <w:rsid w:val="009A0A11"/>
    <w:rsid w:val="009A0CF0"/>
    <w:rsid w:val="009D5837"/>
    <w:rsid w:val="00A04FF5"/>
    <w:rsid w:val="00A815F2"/>
    <w:rsid w:val="00A87879"/>
    <w:rsid w:val="00A922CD"/>
    <w:rsid w:val="00B31C7C"/>
    <w:rsid w:val="00B44496"/>
    <w:rsid w:val="00BB1C1A"/>
    <w:rsid w:val="00BC7901"/>
    <w:rsid w:val="00C26F65"/>
    <w:rsid w:val="00D04FC3"/>
    <w:rsid w:val="00D23643"/>
    <w:rsid w:val="00D24BE4"/>
    <w:rsid w:val="00D30EAA"/>
    <w:rsid w:val="00E7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AB739"/>
  <w15:docId w15:val="{E6FE33F7-A645-4ECB-A350-814899FC0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F12"/>
    <w:pPr>
      <w:spacing w:after="200" w:line="276" w:lineRule="auto"/>
    </w:pPr>
    <w:rPr>
      <w:sz w:val="22"/>
      <w:szCs w:val="22"/>
    </w:rPr>
  </w:style>
  <w:style w:type="paragraph" w:styleId="Overskrift1">
    <w:name w:val="heading 1"/>
    <w:basedOn w:val="Normal"/>
    <w:next w:val="Normal"/>
    <w:link w:val="Overskrift1Tegn"/>
    <w:qFormat/>
    <w:rsid w:val="002C4207"/>
    <w:pPr>
      <w:keepNext/>
      <w:spacing w:after="0" w:line="240" w:lineRule="auto"/>
      <w:outlineLvl w:val="0"/>
    </w:pPr>
    <w:rPr>
      <w:rFonts w:ascii="Comic Sans MS" w:eastAsia="Times New Roman" w:hAnsi="Comic Sans MS"/>
      <w:sz w:val="36"/>
      <w:szCs w:val="20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377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377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377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377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basedOn w:val="Normal"/>
    <w:uiPriority w:val="1"/>
    <w:qFormat/>
    <w:rsid w:val="00D24BE4"/>
    <w:pPr>
      <w:spacing w:after="0" w:line="240" w:lineRule="auto"/>
    </w:pPr>
    <w:rPr>
      <w:rFonts w:eastAsia="MS Mincho"/>
      <w:color w:val="000000"/>
      <w:lang w:eastAsia="ja-JP"/>
    </w:rPr>
  </w:style>
  <w:style w:type="paragraph" w:styleId="Topptekst">
    <w:name w:val="header"/>
    <w:basedOn w:val="Normal"/>
    <w:link w:val="TopptekstTegn"/>
    <w:unhideWhenUsed/>
    <w:rsid w:val="006D5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D566D"/>
    <w:rPr>
      <w:sz w:val="22"/>
      <w:szCs w:val="22"/>
    </w:rPr>
  </w:style>
  <w:style w:type="paragraph" w:styleId="Bunntekst">
    <w:name w:val="footer"/>
    <w:basedOn w:val="Normal"/>
    <w:link w:val="BunntekstTegn"/>
    <w:uiPriority w:val="99"/>
    <w:unhideWhenUsed/>
    <w:rsid w:val="006D5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D566D"/>
    <w:rPr>
      <w:sz w:val="22"/>
      <w:szCs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D5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D566D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6D566D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284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rsid w:val="002C4207"/>
    <w:rPr>
      <w:rFonts w:ascii="Comic Sans MS" w:eastAsia="Times New Roman" w:hAnsi="Comic Sans MS"/>
      <w:sz w:val="36"/>
      <w:lang w:eastAsia="nb-NO"/>
    </w:rPr>
  </w:style>
  <w:style w:type="paragraph" w:styleId="Brdtekst">
    <w:name w:val="Body Text"/>
    <w:basedOn w:val="Normal"/>
    <w:link w:val="BrdtekstTegn"/>
    <w:semiHidden/>
    <w:rsid w:val="002C4207"/>
    <w:pPr>
      <w:spacing w:after="0" w:line="240" w:lineRule="auto"/>
    </w:pPr>
    <w:rPr>
      <w:rFonts w:ascii="Comic Sans MS" w:eastAsia="Times New Roman" w:hAnsi="Comic Sans MS"/>
      <w:sz w:val="28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semiHidden/>
    <w:rsid w:val="002C4207"/>
    <w:rPr>
      <w:rFonts w:ascii="Comic Sans MS" w:eastAsia="Times New Roman" w:hAnsi="Comic Sans MS"/>
      <w:sz w:val="2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9377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9377C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9377C5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377C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Listeavsnitt">
    <w:name w:val="List Paragraph"/>
    <w:basedOn w:val="Normal"/>
    <w:uiPriority w:val="34"/>
    <w:qFormat/>
    <w:rsid w:val="00B44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770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Midt-Telemark</Company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 Elisabeth Stubberød</dc:creator>
  <cp:lastModifiedBy>Anne Lindgren</cp:lastModifiedBy>
  <cp:revision>6</cp:revision>
  <cp:lastPrinted>2020-09-22T06:20:00Z</cp:lastPrinted>
  <dcterms:created xsi:type="dcterms:W3CDTF">2020-09-21T19:11:00Z</dcterms:created>
  <dcterms:modified xsi:type="dcterms:W3CDTF">2020-09-22T12:57:00Z</dcterms:modified>
</cp:coreProperties>
</file>